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140B1D2E" w:rsidR="009C267A" w:rsidRPr="00E15469" w:rsidRDefault="007B6398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８月３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5A9E3F96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7B639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豊平区土木センター機械警備業務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7E582B62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7B6398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7B6398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7B6398">
        <w:rPr>
          <w:rFonts w:ascii="ＭＳ 明朝" w:eastAsia="ＭＳ 明朝" w:hAnsi="ＭＳ 明朝" w:cs="Times New Roman" w:hint="eastAsia"/>
          <w:szCs w:val="21"/>
        </w:rPr>
        <w:t>１</w:t>
      </w:r>
      <w:r w:rsidRPr="007B6398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7B6398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7B6398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7B6398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7B6398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DA2A48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color w:val="FF000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DA2A48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EE89" w14:textId="77777777" w:rsidR="00EF6597" w:rsidRDefault="00EF6597" w:rsidP="00753766">
      <w:r>
        <w:separator/>
      </w:r>
    </w:p>
  </w:endnote>
  <w:endnote w:type="continuationSeparator" w:id="0">
    <w:p w14:paraId="62B2A97A" w14:textId="77777777" w:rsidR="00EF6597" w:rsidRDefault="00EF659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7D90" w14:textId="77777777" w:rsidR="00EF6597" w:rsidRDefault="00EF6597" w:rsidP="00753766">
      <w:r>
        <w:separator/>
      </w:r>
    </w:p>
  </w:footnote>
  <w:footnote w:type="continuationSeparator" w:id="0">
    <w:p w14:paraId="2C6EA7B4" w14:textId="77777777" w:rsidR="00EF6597" w:rsidRDefault="00EF6597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DFB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C574D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398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6597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 愛佑</dc:creator>
  <cp:lastModifiedBy>増田 愛佑</cp:lastModifiedBy>
  <cp:revision>3</cp:revision>
  <cp:lastPrinted>2012-12-26T10:01:00Z</cp:lastPrinted>
  <dcterms:created xsi:type="dcterms:W3CDTF">2023-07-20T05:02:00Z</dcterms:created>
  <dcterms:modified xsi:type="dcterms:W3CDTF">2023-07-21T04:43:00Z</dcterms:modified>
</cp:coreProperties>
</file>