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443D" w14:textId="229560BF" w:rsidR="00462BBE" w:rsidRPr="006D2B52" w:rsidRDefault="00883DE6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審査</w:t>
      </w:r>
      <w:r w:rsidR="00084278" w:rsidRPr="006D2B52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41CF8784" w14:textId="77777777" w:rsidR="00084278" w:rsidRPr="006D2B52" w:rsidRDefault="00084278" w:rsidP="00DD213A">
      <w:pPr>
        <w:spacing w:line="360" w:lineRule="exact"/>
        <w:jc w:val="righ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 xml:space="preserve">　　年　　月　　日</w:t>
      </w:r>
    </w:p>
    <w:p w14:paraId="518EA500" w14:textId="77777777" w:rsidR="00084278" w:rsidRPr="006D2B52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85CC6DE" w14:textId="77777777" w:rsidR="00084278" w:rsidRPr="006D2B52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D2B52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6D2B52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6D2B52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A4612A2" w14:textId="77777777"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14:paraId="7D459E79" w14:textId="77777777" w:rsidR="00084278" w:rsidRPr="006D2B52" w:rsidRDefault="00084278" w:rsidP="00DD213A">
      <w:pPr>
        <w:spacing w:line="360" w:lineRule="exac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>（あて先）札幌市</w:t>
      </w:r>
      <w:r w:rsidR="009749B8" w:rsidRPr="006D2B52">
        <w:rPr>
          <w:rFonts w:hint="eastAsia"/>
          <w:sz w:val="24"/>
          <w:szCs w:val="24"/>
        </w:rPr>
        <w:t>交通事業管理者</w:t>
      </w:r>
    </w:p>
    <w:p w14:paraId="72DD8F0D" w14:textId="77777777" w:rsidR="009749B8" w:rsidRPr="006D2B52" w:rsidRDefault="009749B8" w:rsidP="00DD213A">
      <w:pPr>
        <w:spacing w:line="360" w:lineRule="exac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 xml:space="preserve">　　　　　交通局長</w:t>
      </w:r>
    </w:p>
    <w:p w14:paraId="38C5D2BE" w14:textId="77777777" w:rsidR="00084278" w:rsidRPr="006D2B52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23363">
        <w:rPr>
          <w:rFonts w:asciiTheme="minorEastAsia" w:hAnsiTheme="minorEastAsia" w:hint="eastAsia"/>
          <w:kern w:val="0"/>
          <w:sz w:val="24"/>
          <w:szCs w:val="24"/>
          <w:fitText w:val="960" w:id="297001474"/>
        </w:rPr>
        <w:t>住　　所</w:t>
      </w:r>
    </w:p>
    <w:p w14:paraId="1832A7F4" w14:textId="7EB9E981" w:rsidR="00084278" w:rsidRPr="006D2B52" w:rsidRDefault="001B361C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1A5220F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<v:fill opacity="0"/>
            <v:textbox style="mso-next-textbox:#テキスト ボックス 2;mso-fit-shape-to-text:t">
              <w:txbxContent>
                <w:p w14:paraId="739516D1" w14:textId="77777777" w:rsidR="00084278" w:rsidRDefault="00084278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落札候補者名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084278" w:rsidRPr="006D2B52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="00A76B83" w:rsidRPr="001B361C">
        <w:rPr>
          <w:rFonts w:asciiTheme="minorEastAsia" w:hAnsiTheme="minorEastAsia" w:hint="eastAsia"/>
          <w:w w:val="76"/>
          <w:kern w:val="0"/>
          <w:sz w:val="24"/>
          <w:szCs w:val="24"/>
          <w:fitText w:val="1095" w:id="-1040939776"/>
        </w:rPr>
        <w:t>商号又は名称</w:t>
      </w:r>
    </w:p>
    <w:p w14:paraId="6A6208D1" w14:textId="48D76E37" w:rsidR="00084278" w:rsidRPr="006D2B52" w:rsidRDefault="00135FA5" w:rsidP="00135FA5">
      <w:pPr>
        <w:tabs>
          <w:tab w:val="left" w:pos="10204"/>
        </w:tabs>
        <w:spacing w:line="36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="00A76B83" w:rsidRPr="001B361C">
        <w:rPr>
          <w:rFonts w:asciiTheme="minorEastAsia" w:hAnsiTheme="minorEastAsia" w:hint="eastAsia"/>
          <w:w w:val="91"/>
          <w:kern w:val="0"/>
          <w:sz w:val="24"/>
          <w:szCs w:val="24"/>
          <w:fitText w:val="1095" w:id="-1040939775"/>
        </w:rPr>
        <w:t>代表者氏</w:t>
      </w:r>
      <w:r w:rsidR="00A76B83" w:rsidRPr="001B361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-1040939775"/>
        </w:rPr>
        <w:t>名</w:t>
      </w:r>
      <w:r w:rsidR="00D768B3" w:rsidRPr="006D2B5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㊞</w:t>
      </w:r>
    </w:p>
    <w:p w14:paraId="4DF91736" w14:textId="77777777"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14:paraId="67FC51ED" w14:textId="77777777" w:rsidR="009C267A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日付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55DFCCBC" w14:textId="77777777"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135FA5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　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05BE27C2" w14:textId="77777777"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B0800AF" w14:textId="77777777"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6D2B52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D0F3728" w14:textId="77777777" w:rsidR="00153D80" w:rsidRPr="006D2B52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BC3BD7E" w14:textId="77777777" w:rsidR="00153D80" w:rsidRPr="006D2B52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D2B52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6D2B52" w:rsidRPr="006D2B52" w14:paraId="2929708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495AF2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C32DD64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664193F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D2B52" w:rsidRPr="006D2B52" w14:paraId="719BBE3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5CE1746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E5FAF6C" w14:textId="7C20A635" w:rsidR="00153D80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6B51B2" w:rsidRPr="00832E54">
              <w:rPr>
                <w:rFonts w:asciiTheme="minorEastAsia" w:hAnsiTheme="minorEastAsia" w:cs="Times New Roman" w:hint="eastAsia"/>
                <w:szCs w:val="21"/>
              </w:rPr>
              <w:t>（該当する場合）</w:t>
            </w:r>
          </w:p>
        </w:tc>
        <w:tc>
          <w:tcPr>
            <w:tcW w:w="1863" w:type="dxa"/>
            <w:vAlign w:val="center"/>
          </w:tcPr>
          <w:p w14:paraId="77D997A6" w14:textId="77777777"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379F50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32FDE53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E70D1DE" w14:textId="6EC02AE3" w:rsidR="00153D80" w:rsidRPr="006D2B52" w:rsidRDefault="001B361C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832E54">
              <w:rPr>
                <w:rFonts w:asciiTheme="minorEastAsia" w:hAnsiTheme="minorEastAsia" w:cs="Times New Roman" w:hint="eastAsia"/>
                <w:szCs w:val="21"/>
              </w:rPr>
              <w:t>組合員名簿の写し（該当する場合）</w:t>
            </w:r>
          </w:p>
        </w:tc>
        <w:tc>
          <w:tcPr>
            <w:tcW w:w="1863" w:type="dxa"/>
            <w:vAlign w:val="center"/>
          </w:tcPr>
          <w:p w14:paraId="293028F0" w14:textId="77777777"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6B1B603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D6E258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FB63929" w14:textId="3BFCC2A3" w:rsidR="00153D80" w:rsidRPr="006D2B52" w:rsidRDefault="001B361C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</w:t>
            </w:r>
            <w:r>
              <w:rPr>
                <w:rFonts w:asciiTheme="minorEastAsia" w:hAnsiTheme="minorEastAsia" w:cs="Times New Roman" w:hint="eastAsia"/>
                <w:szCs w:val="21"/>
              </w:rPr>
              <w:t>の</w:t>
            </w:r>
            <w:r w:rsidRPr="009D6E88">
              <w:rPr>
                <w:rFonts w:asciiTheme="minorEastAsia" w:hAnsiTheme="minorEastAsia" w:cs="Times New Roman" w:hint="eastAsia"/>
                <w:szCs w:val="21"/>
              </w:rPr>
              <w:t>写し</w:t>
            </w:r>
            <w:r w:rsidRPr="00832E54">
              <w:rPr>
                <w:rFonts w:asciiTheme="minorEastAsia" w:hAnsiTheme="minorEastAsia" w:cs="Times New Roman" w:hint="eastAsia"/>
                <w:szCs w:val="21"/>
              </w:rPr>
              <w:t>（該当する場合）</w:t>
            </w:r>
          </w:p>
        </w:tc>
        <w:tc>
          <w:tcPr>
            <w:tcW w:w="1863" w:type="dxa"/>
            <w:vAlign w:val="center"/>
          </w:tcPr>
          <w:p w14:paraId="1CBBC904" w14:textId="77777777"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74A00D5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447F06F" w14:textId="77777777" w:rsidR="009C267A" w:rsidRPr="006D2B52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6DF97EF" w14:textId="215285FB" w:rsidR="009C267A" w:rsidRPr="001B361C" w:rsidRDefault="001B361C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B361C">
              <w:rPr>
                <w:rFonts w:hAnsi="ＭＳ 明朝" w:cs="ＭＳ明朝" w:hint="eastAsia"/>
                <w:kern w:val="0"/>
                <w:szCs w:val="21"/>
              </w:rPr>
              <w:t>履行実績調書</w:t>
            </w:r>
          </w:p>
        </w:tc>
        <w:tc>
          <w:tcPr>
            <w:tcW w:w="1863" w:type="dxa"/>
            <w:vAlign w:val="center"/>
          </w:tcPr>
          <w:p w14:paraId="6AD47BD8" w14:textId="77777777" w:rsidR="009C267A" w:rsidRPr="006D2B52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1A78E7B9" w14:textId="77777777" w:rsidR="007A49DF" w:rsidRPr="001C6550" w:rsidRDefault="007A49DF" w:rsidP="007A49DF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</w:t>
      </w:r>
      <w:r w:rsidRPr="001C6550">
        <w:rPr>
          <w:rFonts w:ascii="ＭＳ 明朝" w:eastAsia="ＭＳ 明朝" w:hAnsi="ＭＳ 明朝" w:cs="Times New Roman" w:hint="eastAsia"/>
          <w:szCs w:val="21"/>
        </w:rPr>
        <w:t>１：添付した書類は、「添付の有無」欄の○印をつけてください。なお、この場合、どの書類が必要か告示及び入札説明書により確認してください。</w:t>
      </w:r>
    </w:p>
    <w:p w14:paraId="2B5E6732" w14:textId="01D007BF" w:rsidR="007A49DF" w:rsidRDefault="007A49DF" w:rsidP="007A49DF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1C6550">
        <w:rPr>
          <w:rFonts w:ascii="ＭＳ 明朝" w:eastAsia="ＭＳ 明朝" w:hAnsi="ＭＳ 明朝" w:cs="Times New Roman" w:hint="eastAsia"/>
          <w:szCs w:val="21"/>
        </w:rPr>
        <w:t>注２：契約担当課が認めた場合は、札幌市競争入札参加資格（物品・役務）に登録されている見積依頼用メールアドレスを用いた電子メールによる提出（押印不要）を可とします。送信先等の提出方法は契約担当課の指示に従ってください。</w:t>
      </w:r>
    </w:p>
    <w:p w14:paraId="24C5E030" w14:textId="599AAEB1" w:rsidR="00883DE6" w:rsidRPr="00883DE6" w:rsidRDefault="00883DE6" w:rsidP="00883DE6">
      <w:pPr>
        <w:spacing w:line="320" w:lineRule="exact"/>
        <w:ind w:leftChars="100" w:left="840" w:hangingChars="300" w:hanging="63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>
        <w:rPr>
          <w:rFonts w:ascii="Century" w:eastAsia="ＭＳ 明朝" w:hAnsi="Century" w:cs="Times New Roman" w:hint="eastAsia"/>
          <w:szCs w:val="21"/>
        </w:rPr>
        <w:t>３</w:t>
      </w:r>
      <w:r w:rsidRPr="00153D80">
        <w:rPr>
          <w:rFonts w:ascii="Century" w:eastAsia="ＭＳ 明朝" w:hAnsi="Century" w:cs="Times New Roman" w:hint="eastAsia"/>
          <w:szCs w:val="21"/>
        </w:rPr>
        <w:t>：</w:t>
      </w:r>
      <w:r>
        <w:rPr>
          <w:rFonts w:ascii="Century" w:eastAsia="ＭＳ 明朝" w:hAnsi="Century" w:cs="Times New Roman" w:hint="eastAsia"/>
          <w:szCs w:val="21"/>
        </w:rPr>
        <w:t>賠償責任保険証の写しは、加入申請書の写しをもって代えることができる。その場合、契約締結後、速やかに保険証の写しを提出すること。</w:t>
      </w:r>
    </w:p>
    <w:p w14:paraId="50CE78A2" w14:textId="77777777" w:rsidR="0028244C" w:rsidRPr="007A49DF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6D2B52" w14:paraId="08BB6D63" w14:textId="77777777" w:rsidTr="0028244C">
        <w:trPr>
          <w:trHeight w:val="2012"/>
        </w:trPr>
        <w:tc>
          <w:tcPr>
            <w:tcW w:w="9836" w:type="dxa"/>
          </w:tcPr>
          <w:p w14:paraId="1BF6B16D" w14:textId="77777777" w:rsidR="0028244C" w:rsidRPr="006D2B52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D2B5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【資本関係・人的関係申出書】</w:t>
            </w:r>
          </w:p>
          <w:p w14:paraId="62015C84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9471D73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841BB63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CBEB369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7AF592F1" w14:textId="77777777" w:rsidR="009D6E88" w:rsidRPr="006D2B52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A13128D" w14:textId="5E7955FB" w:rsidR="0028244C" w:rsidRPr="006D2B52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</w:t>
            </w:r>
            <w:r w:rsidR="00223363">
              <w:rPr>
                <w:rFonts w:ascii="ＭＳ Ｐ明朝" w:eastAsia="ＭＳ Ｐ明朝" w:hAnsi="ＭＳ Ｐ明朝" w:cs="Times New Roman" w:hint="eastAsia"/>
                <w:sz w:val="22"/>
              </w:rPr>
              <w:t>審査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 w:rsidRPr="006D2B5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1960315B" w14:textId="77777777" w:rsidR="0028244C" w:rsidRPr="006D2B52" w:rsidRDefault="0028244C" w:rsidP="0017614C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D2B52" w:rsidSect="0017614C">
      <w:pgSz w:w="11906" w:h="16838"/>
      <w:pgMar w:top="907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4E16" w14:textId="77777777" w:rsidR="00DE418F" w:rsidRDefault="00DE418F" w:rsidP="00753766">
      <w:r>
        <w:separator/>
      </w:r>
    </w:p>
  </w:endnote>
  <w:endnote w:type="continuationSeparator" w:id="0">
    <w:p w14:paraId="1829E988" w14:textId="77777777" w:rsidR="00DE418F" w:rsidRDefault="00DE418F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DE0A" w14:textId="77777777" w:rsidR="00DE418F" w:rsidRDefault="00DE418F" w:rsidP="00753766">
      <w:r>
        <w:separator/>
      </w:r>
    </w:p>
  </w:footnote>
  <w:footnote w:type="continuationSeparator" w:id="0">
    <w:p w14:paraId="19489599" w14:textId="77777777" w:rsidR="00DE418F" w:rsidRDefault="00DE418F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0EEF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5FA5"/>
    <w:rsid w:val="00142F1B"/>
    <w:rsid w:val="001463B8"/>
    <w:rsid w:val="00153D80"/>
    <w:rsid w:val="001565E9"/>
    <w:rsid w:val="00161173"/>
    <w:rsid w:val="00172336"/>
    <w:rsid w:val="0017614C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361C"/>
    <w:rsid w:val="001B7802"/>
    <w:rsid w:val="001C6550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3363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098D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828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5CFA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0D6F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B51B2"/>
    <w:rsid w:val="006C1515"/>
    <w:rsid w:val="006C3D02"/>
    <w:rsid w:val="006C4E63"/>
    <w:rsid w:val="006C6D59"/>
    <w:rsid w:val="006D2B52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49DF"/>
    <w:rsid w:val="007A74F5"/>
    <w:rsid w:val="007B0D2C"/>
    <w:rsid w:val="007B2771"/>
    <w:rsid w:val="007B6860"/>
    <w:rsid w:val="007B7E94"/>
    <w:rsid w:val="007C40D7"/>
    <w:rsid w:val="007D429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3DE6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49B8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031B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76B83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66B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68B3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418F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ECD"/>
    <w:rsid w:val="00E377EE"/>
    <w:rsid w:val="00E41512"/>
    <w:rsid w:val="00E4282D"/>
    <w:rsid w:val="00E42C06"/>
    <w:rsid w:val="00E44B79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AB83831"/>
  <w15:docId w15:val="{7F69B1BC-D0BB-484E-B560-3922B8A5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契約係</dc:creator>
  <cp:lastModifiedBy>田中 健一</cp:lastModifiedBy>
  <cp:revision>16</cp:revision>
  <cp:lastPrinted>2023-08-03T09:55:00Z</cp:lastPrinted>
  <dcterms:created xsi:type="dcterms:W3CDTF">2012-12-25T09:27:00Z</dcterms:created>
  <dcterms:modified xsi:type="dcterms:W3CDTF">2025-08-20T02:42:00Z</dcterms:modified>
</cp:coreProperties>
</file>