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F854" w14:textId="77777777" w:rsidR="003A795A" w:rsidRPr="00286CF4" w:rsidRDefault="009364E2">
      <w:pPr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/>
          <w:szCs w:val="22"/>
        </w:rPr>
        <w:t>様式</w:t>
      </w:r>
      <w:r w:rsidR="00C817AF" w:rsidRPr="00286CF4">
        <w:rPr>
          <w:rFonts w:asciiTheme="minorEastAsia" w:eastAsiaTheme="minorEastAsia" w:hAnsiTheme="minorEastAsia" w:hint="eastAsia"/>
          <w:szCs w:val="22"/>
        </w:rPr>
        <w:t>４</w:t>
      </w:r>
      <w:r w:rsidRPr="00286CF4">
        <w:rPr>
          <w:rFonts w:asciiTheme="minorEastAsia" w:eastAsiaTheme="minorEastAsia" w:hAnsiTheme="minorEastAsia"/>
          <w:szCs w:val="22"/>
        </w:rPr>
        <w:t>(</w:t>
      </w:r>
      <w:r w:rsidRPr="00286CF4">
        <w:rPr>
          <w:rFonts w:asciiTheme="minorEastAsia" w:eastAsiaTheme="minorEastAsia" w:hAnsiTheme="minorEastAsia" w:hint="eastAsia"/>
          <w:szCs w:val="22"/>
        </w:rPr>
        <w:t>要綱</w:t>
      </w:r>
      <w:r w:rsidRPr="00286CF4">
        <w:rPr>
          <w:rFonts w:asciiTheme="minorEastAsia" w:eastAsiaTheme="minorEastAsia" w:hAnsiTheme="minorEastAsia"/>
          <w:szCs w:val="22"/>
        </w:rPr>
        <w:t>第</w:t>
      </w:r>
      <w:r w:rsidRPr="00286CF4">
        <w:rPr>
          <w:rFonts w:asciiTheme="minorEastAsia" w:eastAsiaTheme="minorEastAsia" w:hAnsiTheme="minorEastAsia" w:hint="eastAsia"/>
          <w:szCs w:val="22"/>
        </w:rPr>
        <w:t>6</w:t>
      </w:r>
      <w:r w:rsidRPr="00286CF4">
        <w:rPr>
          <w:rFonts w:asciiTheme="minorEastAsia" w:eastAsiaTheme="minorEastAsia" w:hAnsiTheme="minorEastAsia"/>
          <w:szCs w:val="22"/>
        </w:rPr>
        <w:t>条関係)</w:t>
      </w:r>
    </w:p>
    <w:p w14:paraId="346DAB1F" w14:textId="77777777" w:rsidR="003A795A" w:rsidRPr="00286CF4" w:rsidRDefault="003A795A">
      <w:pPr>
        <w:rPr>
          <w:rFonts w:asciiTheme="minorEastAsia" w:eastAsiaTheme="minorEastAsia" w:hAnsiTheme="minorEastAsia"/>
          <w:szCs w:val="22"/>
        </w:rPr>
      </w:pPr>
    </w:p>
    <w:p w14:paraId="6E4AA0CC" w14:textId="77777777" w:rsidR="003A795A" w:rsidRPr="00286CF4" w:rsidRDefault="009364E2">
      <w:pPr>
        <w:jc w:val="center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 w:hint="eastAsia"/>
          <w:szCs w:val="22"/>
        </w:rPr>
        <w:t>札幌</w:t>
      </w:r>
      <w:r w:rsidRPr="00286CF4">
        <w:rPr>
          <w:rFonts w:asciiTheme="minorEastAsia" w:eastAsiaTheme="minorEastAsia" w:hAnsiTheme="minorEastAsia"/>
          <w:szCs w:val="22"/>
        </w:rPr>
        <w:t>市森林整備事業補助金交付</w:t>
      </w:r>
      <w:r w:rsidRPr="00286CF4">
        <w:rPr>
          <w:rFonts w:asciiTheme="minorEastAsia" w:eastAsiaTheme="minorEastAsia" w:hAnsiTheme="minorEastAsia" w:hint="eastAsia"/>
          <w:szCs w:val="22"/>
        </w:rPr>
        <w:t>変更・中止申請</w:t>
      </w:r>
      <w:r w:rsidRPr="00286CF4">
        <w:rPr>
          <w:rFonts w:asciiTheme="minorEastAsia" w:eastAsiaTheme="minorEastAsia" w:hAnsiTheme="minorEastAsia"/>
          <w:szCs w:val="22"/>
        </w:rPr>
        <w:t>書</w:t>
      </w:r>
    </w:p>
    <w:p w14:paraId="40079876" w14:textId="77777777" w:rsidR="003A795A" w:rsidRPr="00286CF4" w:rsidRDefault="003A795A">
      <w:pPr>
        <w:jc w:val="center"/>
        <w:rPr>
          <w:rFonts w:asciiTheme="minorEastAsia" w:eastAsiaTheme="minorEastAsia" w:hAnsiTheme="minorEastAsia"/>
          <w:szCs w:val="22"/>
        </w:rPr>
      </w:pPr>
    </w:p>
    <w:p w14:paraId="7E70C580" w14:textId="77777777" w:rsidR="003A795A" w:rsidRPr="00286CF4" w:rsidRDefault="009364E2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/>
          <w:szCs w:val="22"/>
        </w:rPr>
        <w:t xml:space="preserve">年　　月　　日　</w:t>
      </w:r>
    </w:p>
    <w:p w14:paraId="4755A926" w14:textId="77777777" w:rsidR="003A795A" w:rsidRPr="00286CF4" w:rsidRDefault="009364E2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 w:hint="eastAsia"/>
          <w:szCs w:val="22"/>
        </w:rPr>
        <w:t>札幌</w:t>
      </w:r>
      <w:r w:rsidRPr="00286CF4">
        <w:rPr>
          <w:rFonts w:asciiTheme="minorEastAsia" w:eastAsiaTheme="minorEastAsia" w:hAnsiTheme="minorEastAsia"/>
          <w:szCs w:val="22"/>
        </w:rPr>
        <w:t>市長　　様</w:t>
      </w:r>
    </w:p>
    <w:p w14:paraId="3C46F524" w14:textId="77777777" w:rsidR="003A795A" w:rsidRPr="00286CF4" w:rsidRDefault="009364E2">
      <w:pPr>
        <w:wordWrap w:val="0"/>
        <w:ind w:firstLineChars="1800" w:firstLine="3960"/>
        <w:jc w:val="right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/>
          <w:szCs w:val="22"/>
        </w:rPr>
        <w:t xml:space="preserve">申請者　住　　所　　　　　　　　　　　　　　</w:t>
      </w:r>
    </w:p>
    <w:p w14:paraId="093733DB" w14:textId="77777777" w:rsidR="003A795A" w:rsidRPr="00286CF4" w:rsidRDefault="009364E2">
      <w:pPr>
        <w:wordWrap w:val="0"/>
        <w:ind w:firstLineChars="2200" w:firstLine="4840"/>
        <w:jc w:val="right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/>
          <w:szCs w:val="22"/>
        </w:rPr>
        <w:t xml:space="preserve">氏　　名　　　　　　　　　　　　</w:t>
      </w:r>
      <w:r w:rsidR="00362E96" w:rsidRPr="00286CF4">
        <w:rPr>
          <w:rFonts w:asciiTheme="minorEastAsia" w:eastAsiaTheme="minorEastAsia" w:hAnsiTheme="minorEastAsia" w:hint="eastAsia"/>
          <w:szCs w:val="22"/>
        </w:rPr>
        <w:t xml:space="preserve">　</w:t>
      </w:r>
      <w:r w:rsidRPr="00286CF4">
        <w:rPr>
          <w:rFonts w:asciiTheme="minorEastAsia" w:eastAsiaTheme="minorEastAsia" w:hAnsiTheme="minorEastAsia"/>
          <w:szCs w:val="22"/>
        </w:rPr>
        <w:t xml:space="preserve">　</w:t>
      </w:r>
    </w:p>
    <w:p w14:paraId="25CD20DE" w14:textId="77777777" w:rsidR="003A795A" w:rsidRPr="00286CF4" w:rsidRDefault="009364E2">
      <w:pPr>
        <w:wordWrap w:val="0"/>
        <w:ind w:firstLineChars="2200" w:firstLine="484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286CF4">
        <w:rPr>
          <w:rFonts w:asciiTheme="minorEastAsia" w:eastAsiaTheme="minorEastAsia" w:hAnsiTheme="minorEastAsia"/>
          <w:szCs w:val="22"/>
          <w:lang w:eastAsia="zh-CN"/>
        </w:rPr>
        <w:t xml:space="preserve">電話番号　　　　　　　　　　　　　　</w:t>
      </w:r>
    </w:p>
    <w:p w14:paraId="4972A2FD" w14:textId="77777777" w:rsidR="003A795A" w:rsidRPr="00286CF4" w:rsidRDefault="003A795A">
      <w:pPr>
        <w:rPr>
          <w:rFonts w:asciiTheme="minorEastAsia" w:eastAsiaTheme="minorEastAsia" w:hAnsiTheme="minorEastAsia"/>
          <w:szCs w:val="22"/>
          <w:lang w:eastAsia="zh-CN"/>
        </w:rPr>
      </w:pPr>
    </w:p>
    <w:p w14:paraId="4DE3A28B" w14:textId="77777777" w:rsidR="003A795A" w:rsidRPr="00286CF4" w:rsidRDefault="009364E2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/>
          <w:szCs w:val="22"/>
        </w:rPr>
        <w:t>年　月　日付け</w:t>
      </w:r>
      <w:r w:rsidRPr="00286CF4">
        <w:rPr>
          <w:rFonts w:asciiTheme="minorEastAsia" w:eastAsiaTheme="minorEastAsia" w:hAnsiTheme="minorEastAsia" w:hint="eastAsia"/>
          <w:szCs w:val="22"/>
        </w:rPr>
        <w:t>札み管第　　号</w:t>
      </w:r>
      <w:r w:rsidRPr="00286CF4">
        <w:rPr>
          <w:rFonts w:asciiTheme="minorEastAsia" w:eastAsiaTheme="minorEastAsia" w:hAnsiTheme="minorEastAsia"/>
          <w:szCs w:val="22"/>
        </w:rPr>
        <w:t>で</w:t>
      </w:r>
      <w:r w:rsidRPr="00286CF4">
        <w:rPr>
          <w:rFonts w:asciiTheme="minorEastAsia" w:eastAsiaTheme="minorEastAsia" w:hAnsiTheme="minorEastAsia" w:hint="eastAsia"/>
          <w:szCs w:val="22"/>
        </w:rPr>
        <w:t>交付決定を受けた札幌市</w:t>
      </w:r>
      <w:r w:rsidRPr="00286CF4">
        <w:rPr>
          <w:rFonts w:asciiTheme="minorEastAsia" w:eastAsiaTheme="minorEastAsia" w:hAnsiTheme="minorEastAsia"/>
          <w:kern w:val="0"/>
          <w:szCs w:val="22"/>
        </w:rPr>
        <w:t>森林整備事業補助金</w:t>
      </w:r>
      <w:r w:rsidRPr="00286CF4">
        <w:rPr>
          <w:rFonts w:asciiTheme="minorEastAsia" w:eastAsiaTheme="minorEastAsia" w:hAnsiTheme="minorEastAsia"/>
          <w:szCs w:val="22"/>
        </w:rPr>
        <w:t>に</w:t>
      </w:r>
      <w:r w:rsidR="00BE2A20" w:rsidRPr="00286CF4">
        <w:rPr>
          <w:rFonts w:asciiTheme="minorEastAsia" w:eastAsiaTheme="minorEastAsia" w:hAnsiTheme="minorEastAsia" w:hint="eastAsia"/>
          <w:szCs w:val="22"/>
        </w:rPr>
        <w:t xml:space="preserve">ついて、（　申請内容の変更 </w:t>
      </w:r>
      <w:r w:rsidRPr="00286CF4">
        <w:rPr>
          <w:rFonts w:asciiTheme="minorEastAsia" w:eastAsiaTheme="minorEastAsia" w:hAnsiTheme="minorEastAsia" w:hint="eastAsia"/>
          <w:szCs w:val="22"/>
        </w:rPr>
        <w:t>・</w:t>
      </w:r>
      <w:r w:rsidR="00BE2A20" w:rsidRPr="00286CF4">
        <w:rPr>
          <w:rFonts w:asciiTheme="minorEastAsia" w:eastAsiaTheme="minorEastAsia" w:hAnsiTheme="minorEastAsia" w:hint="eastAsia"/>
          <w:szCs w:val="22"/>
        </w:rPr>
        <w:t xml:space="preserve"> </w:t>
      </w:r>
      <w:r w:rsidRPr="00286CF4">
        <w:rPr>
          <w:rFonts w:asciiTheme="minorEastAsia" w:eastAsiaTheme="minorEastAsia" w:hAnsiTheme="minorEastAsia" w:hint="eastAsia"/>
          <w:szCs w:val="22"/>
        </w:rPr>
        <w:t>事業の中止　）をしたいので、札幌市</w:t>
      </w:r>
      <w:r w:rsidRPr="00286CF4">
        <w:rPr>
          <w:rFonts w:asciiTheme="minorEastAsia" w:eastAsiaTheme="minorEastAsia" w:hAnsiTheme="minorEastAsia"/>
          <w:kern w:val="0"/>
          <w:szCs w:val="22"/>
        </w:rPr>
        <w:t>森林整備事業補助金</w:t>
      </w:r>
      <w:r w:rsidRPr="00286CF4">
        <w:rPr>
          <w:rFonts w:asciiTheme="minorEastAsia" w:eastAsiaTheme="minorEastAsia" w:hAnsiTheme="minorEastAsia"/>
          <w:szCs w:val="22"/>
        </w:rPr>
        <w:t>交付要綱第</w:t>
      </w:r>
      <w:r w:rsidRPr="00286CF4">
        <w:rPr>
          <w:rFonts w:asciiTheme="minorEastAsia" w:eastAsiaTheme="minorEastAsia" w:hAnsiTheme="minorEastAsia" w:hint="eastAsia"/>
          <w:szCs w:val="22"/>
        </w:rPr>
        <w:t>６</w:t>
      </w:r>
      <w:r w:rsidRPr="00286CF4">
        <w:rPr>
          <w:rFonts w:asciiTheme="minorEastAsia" w:eastAsiaTheme="minorEastAsia" w:hAnsiTheme="minorEastAsia"/>
          <w:szCs w:val="22"/>
        </w:rPr>
        <w:t>条第</w:t>
      </w:r>
      <w:r w:rsidRPr="00286CF4">
        <w:rPr>
          <w:rFonts w:asciiTheme="minorEastAsia" w:eastAsiaTheme="minorEastAsia" w:hAnsiTheme="minorEastAsia" w:hint="eastAsia"/>
          <w:szCs w:val="22"/>
        </w:rPr>
        <w:t>１</w:t>
      </w:r>
      <w:r w:rsidRPr="00286CF4">
        <w:rPr>
          <w:rFonts w:asciiTheme="minorEastAsia" w:eastAsiaTheme="minorEastAsia" w:hAnsiTheme="minorEastAsia"/>
          <w:szCs w:val="22"/>
        </w:rPr>
        <w:t>項の規定により</w:t>
      </w:r>
      <w:r w:rsidRPr="00286CF4">
        <w:rPr>
          <w:rFonts w:asciiTheme="minorEastAsia" w:eastAsiaTheme="minorEastAsia" w:hAnsiTheme="minorEastAsia" w:hint="eastAsia"/>
          <w:szCs w:val="22"/>
        </w:rPr>
        <w:t>申請</w:t>
      </w:r>
      <w:r w:rsidRPr="00286CF4">
        <w:rPr>
          <w:rFonts w:asciiTheme="minorEastAsia" w:eastAsiaTheme="minorEastAsia" w:hAnsiTheme="minorEastAsia"/>
          <w:szCs w:val="22"/>
        </w:rPr>
        <w:t>します。</w:t>
      </w:r>
    </w:p>
    <w:p w14:paraId="30DF9825" w14:textId="77777777" w:rsidR="003A795A" w:rsidRPr="00286CF4" w:rsidRDefault="003A795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Cs w:val="22"/>
        </w:rPr>
      </w:pPr>
    </w:p>
    <w:p w14:paraId="0CDCA1A1" w14:textId="0D333194" w:rsidR="003A795A" w:rsidRPr="00286CF4" w:rsidRDefault="009364E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</w:rPr>
      </w:pPr>
      <w:r w:rsidRPr="00286CF4">
        <w:rPr>
          <w:rFonts w:asciiTheme="minorEastAsia" w:eastAsiaTheme="minorEastAsia" w:hAnsiTheme="minorEastAsia" w:hint="eastAsia"/>
          <w:szCs w:val="22"/>
        </w:rPr>
        <w:t>１　事業量等の概要</w:t>
      </w:r>
      <w:r w:rsidRPr="00286CF4">
        <w:rPr>
          <w:rFonts w:asciiTheme="minorEastAsia" w:eastAsiaTheme="minorEastAsia" w:hAnsiTheme="minorEastAsia" w:cs="ＭＳ明朝" w:hint="eastAsia"/>
          <w:kern w:val="0"/>
        </w:rPr>
        <w:t>（変更前</w:t>
      </w:r>
      <w:r w:rsidR="008A347B" w:rsidRPr="00286CF4">
        <w:rPr>
          <w:rFonts w:asciiTheme="minorEastAsia" w:eastAsiaTheme="minorEastAsia" w:hAnsiTheme="minorEastAsia" w:cs="ＭＳ明朝" w:hint="eastAsia"/>
          <w:kern w:val="0"/>
        </w:rPr>
        <w:t>：交付決定済</w:t>
      </w:r>
      <w:r w:rsidRPr="00286CF4">
        <w:rPr>
          <w:rFonts w:asciiTheme="minorEastAsia" w:eastAsiaTheme="minorEastAsia" w:hAnsiTheme="minorEastAsia" w:cs="ＭＳ明朝" w:hint="eastAsia"/>
          <w:kern w:val="0"/>
        </w:rPr>
        <w:t>）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1936"/>
        <w:gridCol w:w="1936"/>
      </w:tblGrid>
      <w:tr w:rsidR="00286CF4" w:rsidRPr="00286CF4" w14:paraId="2A1F79DB" w14:textId="77777777" w:rsidTr="008A347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15D55" w14:textId="77777777" w:rsidR="008A347B" w:rsidRPr="00286CF4" w:rsidRDefault="008A347B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補助対象事業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63011" w14:textId="06EDF0A2" w:rsidR="008A347B" w:rsidRPr="00286CF4" w:rsidRDefault="008A347B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事業量</w:t>
            </w:r>
            <w:r w:rsidR="00904697" w:rsidRPr="00286CF4">
              <w:rPr>
                <w:rFonts w:asciiTheme="minorEastAsia" w:eastAsiaTheme="minorEastAsia" w:hAnsiTheme="minorEastAsia" w:hint="eastAsia"/>
              </w:rPr>
              <w:t>（予定量）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8E6AB" w14:textId="77777777" w:rsidR="008A347B" w:rsidRPr="00286CF4" w:rsidRDefault="008A347B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補助対象</w:t>
            </w:r>
            <w:r w:rsidRPr="00286CF4">
              <w:rPr>
                <w:rFonts w:asciiTheme="minorEastAsia" w:eastAsiaTheme="minorEastAsia" w:hAnsiTheme="minorEastAsia" w:hint="eastAsia"/>
              </w:rPr>
              <w:t>額</w:t>
            </w:r>
          </w:p>
          <w:p w14:paraId="712979E1" w14:textId="44E2B432" w:rsidR="008A347B" w:rsidRPr="00286CF4" w:rsidRDefault="008A347B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(</w:t>
            </w:r>
            <w:r w:rsidRPr="00286CF4">
              <w:rPr>
                <w:rFonts w:asciiTheme="minorEastAsia" w:eastAsiaTheme="minorEastAsia" w:hAnsiTheme="minorEastAsia" w:hint="eastAsia"/>
              </w:rPr>
              <w:t>予定</w:t>
            </w:r>
            <w:r w:rsidRPr="00286CF4">
              <w:rPr>
                <w:rFonts w:asciiTheme="minorEastAsia" w:eastAsiaTheme="minorEastAsia" w:hAnsiTheme="minorEastAsia"/>
              </w:rPr>
              <w:t>額)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B737BA" w14:textId="77777777" w:rsidR="008A347B" w:rsidRPr="00286CF4" w:rsidRDefault="008A347B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補助金の額</w:t>
            </w:r>
          </w:p>
          <w:p w14:paraId="26446D3D" w14:textId="4827C36C" w:rsidR="008A347B" w:rsidRPr="00286CF4" w:rsidRDefault="008A347B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（予定額）</w:t>
            </w:r>
          </w:p>
        </w:tc>
      </w:tr>
      <w:tr w:rsidR="00286CF4" w:rsidRPr="00286CF4" w14:paraId="6010CB29" w14:textId="77777777" w:rsidTr="008A347B">
        <w:trPr>
          <w:trHeight w:hRule="exact" w:val="73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27EFC" w14:textId="77777777" w:rsidR="00DA5306" w:rsidRPr="00286CF4" w:rsidRDefault="00DA5306" w:rsidP="002549A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（1）森林調査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468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ha</w:t>
            </w:r>
          </w:p>
          <w:p w14:paraId="48CD4FB9" w14:textId="77777777" w:rsidR="00DA5306" w:rsidRPr="00286CF4" w:rsidRDefault="00DA5306" w:rsidP="00DA5306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(うち､市が調査済み　　 ha</w:t>
            </w:r>
            <w:r w:rsidRPr="00286CF4">
              <w:rPr>
                <w:rFonts w:asciiTheme="minorEastAsia" w:eastAsiaTheme="minorEastAsia" w:hAnsiTheme="minorEastAsia" w:cs="ＭＳ 明朝"/>
                <w:sz w:val="21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32A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1567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86CF4" w:rsidRPr="00286CF4" w14:paraId="32AFA9B7" w14:textId="77777777" w:rsidTr="008A347B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ECD51" w14:textId="77777777" w:rsidR="00DA5306" w:rsidRPr="00286CF4" w:rsidRDefault="00DA5306" w:rsidP="002549A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（2）間伐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8C13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ha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AE4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A31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86CF4" w:rsidRPr="00286CF4" w14:paraId="21021635" w14:textId="77777777" w:rsidTr="008A347B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EA900" w14:textId="77777777" w:rsidR="00DA5306" w:rsidRPr="00286CF4" w:rsidRDefault="00DA5306" w:rsidP="002549A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（3）森林作業道整備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1E79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C7A6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EDEA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86CF4" w:rsidRPr="00286CF4" w14:paraId="6768E8FA" w14:textId="77777777" w:rsidTr="008A347B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AADD1" w14:textId="77777777" w:rsidR="00DA5306" w:rsidRPr="00286CF4" w:rsidRDefault="00DA5306" w:rsidP="002549A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（4）林業機械レンタル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1E77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ヶ月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885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DF42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A5306" w:rsidRPr="00286CF4" w14:paraId="42BADFB7" w14:textId="77777777" w:rsidTr="008A347B">
        <w:trPr>
          <w:trHeight w:hRule="exact" w:val="4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BE9E5B" w14:textId="77777777" w:rsidR="00DA5306" w:rsidRPr="00286CF4" w:rsidRDefault="00DA5306" w:rsidP="002549A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合計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CDD33D" w14:textId="77777777" w:rsidR="00DA5306" w:rsidRPr="00286CF4" w:rsidRDefault="00DA5306" w:rsidP="002549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D9E42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D0E50" w14:textId="77777777" w:rsidR="00DA5306" w:rsidRPr="00286CF4" w:rsidRDefault="00DA5306" w:rsidP="002549A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1625425B" w14:textId="77777777" w:rsidR="00BB74DD" w:rsidRPr="00286CF4" w:rsidRDefault="00BB74D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</w:rPr>
      </w:pPr>
    </w:p>
    <w:p w14:paraId="2E6F4C7D" w14:textId="05A40652" w:rsidR="003A795A" w:rsidRPr="00286CF4" w:rsidRDefault="009364E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</w:rPr>
      </w:pPr>
      <w:r w:rsidRPr="00286CF4">
        <w:rPr>
          <w:rFonts w:asciiTheme="minorEastAsia" w:eastAsiaTheme="minorEastAsia" w:hAnsiTheme="minorEastAsia" w:hint="eastAsia"/>
          <w:szCs w:val="22"/>
        </w:rPr>
        <w:t>２　事業量等の概要</w:t>
      </w:r>
      <w:r w:rsidRPr="00286CF4">
        <w:rPr>
          <w:rFonts w:asciiTheme="minorEastAsia" w:eastAsiaTheme="minorEastAsia" w:hAnsiTheme="minorEastAsia" w:cs="ＭＳ明朝" w:hint="eastAsia"/>
          <w:kern w:val="0"/>
        </w:rPr>
        <w:t>（変更後</w:t>
      </w:r>
      <w:r w:rsidR="008A347B" w:rsidRPr="00286CF4">
        <w:rPr>
          <w:rFonts w:asciiTheme="minorEastAsia" w:eastAsiaTheme="minorEastAsia" w:hAnsiTheme="minorEastAsia" w:cs="ＭＳ明朝" w:hint="eastAsia"/>
          <w:kern w:val="0"/>
        </w:rPr>
        <w:t>：変更・中止申請</w:t>
      </w:r>
      <w:r w:rsidRPr="00286CF4">
        <w:rPr>
          <w:rFonts w:asciiTheme="minorEastAsia" w:eastAsiaTheme="minorEastAsia" w:hAnsiTheme="minorEastAsia" w:cs="ＭＳ明朝" w:hint="eastAsia"/>
          <w:kern w:val="0"/>
        </w:rPr>
        <w:t>）</w:t>
      </w:r>
    </w:p>
    <w:tbl>
      <w:tblPr>
        <w:tblW w:w="9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1936"/>
        <w:gridCol w:w="1701"/>
      </w:tblGrid>
      <w:tr w:rsidR="00286CF4" w:rsidRPr="00286CF4" w14:paraId="500FA3C7" w14:textId="77777777" w:rsidTr="00C14A0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7ED6306C" w14:textId="77777777" w:rsidR="00C14A06" w:rsidRPr="00286CF4" w:rsidRDefault="00C14A06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補助対象事業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7A0C9757" w14:textId="4988A0AA" w:rsidR="00C14A06" w:rsidRPr="00286CF4" w:rsidRDefault="00C14A06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事業量</w:t>
            </w:r>
            <w:r w:rsidR="00904697" w:rsidRPr="00286CF4">
              <w:rPr>
                <w:rFonts w:asciiTheme="minorEastAsia" w:eastAsiaTheme="minorEastAsia" w:hAnsiTheme="minorEastAsia" w:hint="eastAsia"/>
              </w:rPr>
              <w:t>（予定量）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22917C2" w14:textId="77777777" w:rsidR="00C14A06" w:rsidRPr="00286CF4" w:rsidRDefault="00C14A06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補助対象</w:t>
            </w:r>
            <w:r w:rsidRPr="00286CF4">
              <w:rPr>
                <w:rFonts w:asciiTheme="minorEastAsia" w:eastAsiaTheme="minorEastAsia" w:hAnsiTheme="minorEastAsia" w:hint="eastAsia"/>
              </w:rPr>
              <w:t>額</w:t>
            </w:r>
          </w:p>
          <w:p w14:paraId="1A519F91" w14:textId="3880D73C" w:rsidR="00C14A06" w:rsidRPr="00286CF4" w:rsidRDefault="00C14A06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(</w:t>
            </w:r>
            <w:r w:rsidRPr="00286CF4">
              <w:rPr>
                <w:rFonts w:asciiTheme="minorEastAsia" w:eastAsiaTheme="minorEastAsia" w:hAnsiTheme="minorEastAsia" w:hint="eastAsia"/>
              </w:rPr>
              <w:t>予定</w:t>
            </w:r>
            <w:r w:rsidRPr="00286CF4">
              <w:rPr>
                <w:rFonts w:asciiTheme="minorEastAsia" w:eastAsiaTheme="minorEastAsia" w:hAnsiTheme="minorEastAsia"/>
              </w:rPr>
              <w:t>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8634CA6" w14:textId="77777777" w:rsidR="00C14A06" w:rsidRPr="00286CF4" w:rsidRDefault="00C14A06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補助金の額</w:t>
            </w:r>
          </w:p>
          <w:p w14:paraId="24806761" w14:textId="112AB3B2" w:rsidR="00C14A06" w:rsidRPr="00286CF4" w:rsidRDefault="00C14A06" w:rsidP="00C14A06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(予定額)</w:t>
            </w:r>
          </w:p>
        </w:tc>
      </w:tr>
      <w:tr w:rsidR="00286CF4" w:rsidRPr="00286CF4" w14:paraId="67580090" w14:textId="77777777" w:rsidTr="00C14A06">
        <w:trPr>
          <w:trHeight w:hRule="exact" w:val="7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E10A" w14:textId="77777777" w:rsidR="00C14A06" w:rsidRPr="00286CF4" w:rsidRDefault="00C14A06" w:rsidP="008A347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(1)森林調査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E4A5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ha</w:t>
            </w:r>
          </w:p>
          <w:p w14:paraId="53BB67A2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 w:val="21"/>
                <w:szCs w:val="22"/>
              </w:rPr>
              <w:t>(うち､市が調査済み　　 ha</w:t>
            </w:r>
            <w:r w:rsidRPr="00286CF4">
              <w:rPr>
                <w:rFonts w:asciiTheme="minorEastAsia" w:eastAsiaTheme="minorEastAsia" w:hAnsiTheme="minorEastAsia" w:cs="ＭＳ 明朝"/>
                <w:sz w:val="21"/>
                <w:szCs w:val="22"/>
              </w:rPr>
              <w:t>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8C97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556B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86CF4" w:rsidRPr="00286CF4" w14:paraId="5C080659" w14:textId="77777777" w:rsidTr="00C14A06">
        <w:trPr>
          <w:trHeight w:hRule="exact" w:val="4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8980" w14:textId="77777777" w:rsidR="00C14A06" w:rsidRPr="00286CF4" w:rsidRDefault="00C14A06" w:rsidP="008A347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(2)間伐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D0A3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ha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CE97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345F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86CF4" w:rsidRPr="00286CF4" w14:paraId="79306263" w14:textId="77777777" w:rsidTr="00C14A06">
        <w:trPr>
          <w:trHeight w:hRule="exact" w:val="4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599A" w14:textId="77777777" w:rsidR="00C14A06" w:rsidRPr="00286CF4" w:rsidRDefault="00C14A06" w:rsidP="008A347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(3)森林作業道整備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378B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ｍ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BE16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5617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86CF4" w:rsidRPr="00286CF4" w14:paraId="715D6F2C" w14:textId="77777777" w:rsidTr="00C14A06">
        <w:trPr>
          <w:trHeight w:hRule="exact" w:val="4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7AE2" w14:textId="77777777" w:rsidR="00C14A06" w:rsidRPr="00286CF4" w:rsidRDefault="00C14A06" w:rsidP="008A347B">
            <w:pPr>
              <w:pStyle w:val="1"/>
              <w:ind w:leftChars="0" w:left="0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(4)林業機械レンタル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00F4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ヶ月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43BE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 w:cs="ＭＳ 明朝"/>
                <w:szCs w:val="22"/>
              </w:rPr>
            </w:pPr>
            <w:r w:rsidRPr="00286CF4">
              <w:rPr>
                <w:rFonts w:asciiTheme="minorEastAsia" w:eastAsiaTheme="minorEastAsia" w:hAnsiTheme="minorEastAsia" w:cs="ＭＳ 明朝" w:hint="eastAsia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A539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14A06" w:rsidRPr="00286CF4" w14:paraId="71B67C97" w14:textId="77777777" w:rsidTr="00C14A06">
        <w:trPr>
          <w:trHeight w:hRule="exact" w:val="42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7EDF5A" w14:textId="77777777" w:rsidR="00C14A06" w:rsidRPr="00286CF4" w:rsidRDefault="00C14A06" w:rsidP="008A347B">
            <w:pPr>
              <w:jc w:val="center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合計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4B369F" w14:textId="77777777" w:rsidR="00C14A06" w:rsidRPr="00286CF4" w:rsidRDefault="00C14A06" w:rsidP="008A34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7B2AB5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223D64" w14:textId="77777777" w:rsidR="00C14A06" w:rsidRPr="00286CF4" w:rsidRDefault="00C14A06" w:rsidP="008A347B">
            <w:pPr>
              <w:jc w:val="right"/>
              <w:rPr>
                <w:rFonts w:asciiTheme="minorEastAsia" w:eastAsiaTheme="minorEastAsia" w:hAnsiTheme="minorEastAsia"/>
              </w:rPr>
            </w:pPr>
            <w:r w:rsidRPr="00286CF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00D6AA71" w14:textId="77777777" w:rsidR="003A795A" w:rsidRPr="00286CF4" w:rsidRDefault="003A795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</w:rPr>
      </w:pPr>
    </w:p>
    <w:p w14:paraId="46554EA6" w14:textId="1E11E68E" w:rsidR="003A795A" w:rsidRPr="00286CF4" w:rsidRDefault="009364E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 w:hint="eastAsia"/>
          <w:szCs w:val="22"/>
        </w:rPr>
        <w:t>３　金額</w:t>
      </w:r>
      <w:r w:rsidR="00904697" w:rsidRPr="00286CF4">
        <w:rPr>
          <w:rFonts w:asciiTheme="minorEastAsia" w:eastAsiaTheme="minorEastAsia" w:hAnsiTheme="minorEastAsia" w:hint="eastAsia"/>
          <w:szCs w:val="22"/>
        </w:rPr>
        <w:t>（予定額）</w:t>
      </w:r>
      <w:r w:rsidRPr="00286CF4">
        <w:rPr>
          <w:rFonts w:asciiTheme="minorEastAsia" w:eastAsiaTheme="minorEastAsia" w:hAnsiTheme="minorEastAsia" w:hint="eastAsia"/>
          <w:szCs w:val="22"/>
        </w:rPr>
        <w:t>の増減</w:t>
      </w:r>
    </w:p>
    <w:p w14:paraId="51B7067A" w14:textId="77777777" w:rsidR="003A795A" w:rsidRPr="00286CF4" w:rsidRDefault="009364E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286CF4">
        <w:rPr>
          <w:rFonts w:asciiTheme="minorEastAsia" w:eastAsiaTheme="minorEastAsia" w:hAnsiTheme="minorEastAsia" w:hint="eastAsia"/>
          <w:szCs w:val="22"/>
        </w:rPr>
        <w:t xml:space="preserve">　</w:t>
      </w:r>
      <w:r w:rsidR="00DA5306" w:rsidRPr="00286CF4">
        <w:rPr>
          <w:rFonts w:asciiTheme="minorEastAsia" w:eastAsiaTheme="minorEastAsia" w:hAnsiTheme="minorEastAsia" w:hint="eastAsia"/>
          <w:szCs w:val="22"/>
          <w:u w:val="single"/>
        </w:rPr>
        <w:t xml:space="preserve">補助対象額　</w:t>
      </w:r>
      <w:r w:rsidRPr="00286CF4">
        <w:rPr>
          <w:rFonts w:asciiTheme="minorEastAsia" w:eastAsiaTheme="minorEastAsia" w:hAnsiTheme="minorEastAsia" w:hint="eastAsia"/>
          <w:szCs w:val="22"/>
          <w:u w:val="single"/>
        </w:rPr>
        <w:t xml:space="preserve">　　　　　</w:t>
      </w:r>
      <w:r w:rsidR="001D23BB" w:rsidRPr="00286CF4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Pr="00286CF4">
        <w:rPr>
          <w:rFonts w:asciiTheme="minorEastAsia" w:eastAsiaTheme="minorEastAsia" w:hAnsiTheme="minorEastAsia" w:hint="eastAsia"/>
          <w:szCs w:val="22"/>
          <w:u w:val="single"/>
        </w:rPr>
        <w:t>円　の　増額・減額</w:t>
      </w:r>
    </w:p>
    <w:p w14:paraId="75806942" w14:textId="3CEEB70A" w:rsidR="003A795A" w:rsidRPr="00286CF4" w:rsidRDefault="009364E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Cs w:val="22"/>
          <w:u w:val="single"/>
        </w:rPr>
      </w:pPr>
      <w:r w:rsidRPr="00286CF4">
        <w:rPr>
          <w:rFonts w:asciiTheme="minorEastAsia" w:eastAsiaTheme="minorEastAsia" w:hAnsiTheme="minorEastAsia" w:hint="eastAsia"/>
          <w:szCs w:val="22"/>
        </w:rPr>
        <w:t xml:space="preserve">　</w:t>
      </w:r>
      <w:r w:rsidRPr="00286CF4">
        <w:rPr>
          <w:rFonts w:asciiTheme="minorEastAsia" w:eastAsiaTheme="minorEastAsia" w:hAnsiTheme="minorEastAsia" w:hint="eastAsia"/>
          <w:szCs w:val="22"/>
          <w:u w:val="single"/>
        </w:rPr>
        <w:t>補助金の額</w:t>
      </w:r>
      <w:r w:rsidR="00C14A06" w:rsidRPr="00286CF4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Pr="00286CF4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1D23BB" w:rsidRPr="00286CF4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Pr="00286CF4">
        <w:rPr>
          <w:rFonts w:asciiTheme="minorEastAsia" w:eastAsiaTheme="minorEastAsia" w:hAnsiTheme="minorEastAsia" w:hint="eastAsia"/>
          <w:szCs w:val="22"/>
          <w:u w:val="single"/>
        </w:rPr>
        <w:t>円　の　増額・減額</w:t>
      </w:r>
    </w:p>
    <w:p w14:paraId="5A52FB3E" w14:textId="77777777" w:rsidR="003A795A" w:rsidRPr="00286CF4" w:rsidRDefault="003A795A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</w:rPr>
      </w:pPr>
    </w:p>
    <w:p w14:paraId="3C7D5383" w14:textId="77777777" w:rsidR="003A795A" w:rsidRPr="00286CF4" w:rsidRDefault="009364E2">
      <w:pPr>
        <w:jc w:val="left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 w:hint="eastAsia"/>
          <w:szCs w:val="22"/>
        </w:rPr>
        <w:lastRenderedPageBreak/>
        <w:t>４　変更又は中止の理由・内容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403"/>
      </w:tblGrid>
      <w:tr w:rsidR="00587E68" w:rsidRPr="00286CF4" w14:paraId="3AB67DAD" w14:textId="77777777" w:rsidTr="00DA5306">
        <w:trPr>
          <w:trHeight w:val="2034"/>
        </w:trPr>
        <w:tc>
          <w:tcPr>
            <w:tcW w:w="9403" w:type="dxa"/>
          </w:tcPr>
          <w:p w14:paraId="2EF9A833" w14:textId="77777777" w:rsidR="00587E68" w:rsidRPr="00286CF4" w:rsidRDefault="00587E68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60024D3" w14:textId="77777777" w:rsidR="003A795A" w:rsidRPr="00286CF4" w:rsidRDefault="003A795A">
      <w:pPr>
        <w:jc w:val="left"/>
        <w:rPr>
          <w:rFonts w:asciiTheme="minorEastAsia" w:eastAsiaTheme="minorEastAsia" w:hAnsiTheme="minorEastAsia"/>
          <w:szCs w:val="22"/>
        </w:rPr>
      </w:pPr>
    </w:p>
    <w:p w14:paraId="4E91775C" w14:textId="77777777" w:rsidR="00C030D3" w:rsidRPr="00286CF4" w:rsidRDefault="00C030D3" w:rsidP="00C030D3">
      <w:pPr>
        <w:jc w:val="left"/>
        <w:rPr>
          <w:rFonts w:asciiTheme="minorEastAsia" w:eastAsiaTheme="minorEastAsia" w:hAnsiTheme="minorEastAsia"/>
          <w:szCs w:val="22"/>
        </w:rPr>
      </w:pPr>
      <w:r w:rsidRPr="00286CF4">
        <w:rPr>
          <w:rFonts w:asciiTheme="minorEastAsia" w:eastAsiaTheme="minorEastAsia" w:hAnsiTheme="minorEastAsia" w:hint="eastAsia"/>
          <w:szCs w:val="22"/>
        </w:rPr>
        <w:t>５　添付書類（申請内容の変更の場合。変更する補助対象事業に該当するもののみ）</w:t>
      </w:r>
    </w:p>
    <w:tbl>
      <w:tblPr>
        <w:tblStyle w:val="af6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0"/>
        <w:gridCol w:w="5078"/>
        <w:gridCol w:w="3260"/>
      </w:tblGrid>
      <w:tr w:rsidR="00286CF4" w:rsidRPr="00286CF4" w14:paraId="26417583" w14:textId="77777777" w:rsidTr="0075318E">
        <w:tc>
          <w:tcPr>
            <w:tcW w:w="900" w:type="dxa"/>
          </w:tcPr>
          <w:p w14:paraId="3D9CF3EA" w14:textId="77777777" w:rsidR="003A795A" w:rsidRPr="00286CF4" w:rsidRDefault="009364E2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添付</w:t>
            </w:r>
          </w:p>
        </w:tc>
        <w:tc>
          <w:tcPr>
            <w:tcW w:w="5078" w:type="dxa"/>
          </w:tcPr>
          <w:p w14:paraId="49463CA3" w14:textId="77777777" w:rsidR="003A795A" w:rsidRPr="00286CF4" w:rsidRDefault="009364E2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書類</w:t>
            </w:r>
          </w:p>
        </w:tc>
        <w:tc>
          <w:tcPr>
            <w:tcW w:w="3260" w:type="dxa"/>
          </w:tcPr>
          <w:p w14:paraId="269110E2" w14:textId="77777777" w:rsidR="003A795A" w:rsidRPr="00286CF4" w:rsidRDefault="009364E2">
            <w:pPr>
              <w:pStyle w:val="1"/>
              <w:ind w:left="880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備考</w:t>
            </w:r>
          </w:p>
        </w:tc>
      </w:tr>
      <w:tr w:rsidR="00286CF4" w:rsidRPr="00286CF4" w14:paraId="69974CD4" w14:textId="77777777" w:rsidTr="0075318E">
        <w:tc>
          <w:tcPr>
            <w:tcW w:w="900" w:type="dxa"/>
          </w:tcPr>
          <w:p w14:paraId="3845DA0A" w14:textId="77777777" w:rsidR="003A795A" w:rsidRPr="00286CF4" w:rsidRDefault="003A795A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078" w:type="dxa"/>
          </w:tcPr>
          <w:p w14:paraId="6ACA74FE" w14:textId="77777777" w:rsidR="003A795A" w:rsidRPr="00286CF4" w:rsidRDefault="009364E2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位置図</w:t>
            </w:r>
          </w:p>
        </w:tc>
        <w:tc>
          <w:tcPr>
            <w:tcW w:w="3260" w:type="dxa"/>
          </w:tcPr>
          <w:p w14:paraId="73F7196C" w14:textId="77777777" w:rsidR="003A795A" w:rsidRPr="00286CF4" w:rsidRDefault="009364E2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事業範囲の変更が分かるもの</w:t>
            </w:r>
          </w:p>
        </w:tc>
      </w:tr>
      <w:tr w:rsidR="00286CF4" w:rsidRPr="00286CF4" w14:paraId="610C8768" w14:textId="77777777" w:rsidTr="0075318E">
        <w:tc>
          <w:tcPr>
            <w:tcW w:w="900" w:type="dxa"/>
          </w:tcPr>
          <w:p w14:paraId="6C6B3FF3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078" w:type="dxa"/>
          </w:tcPr>
          <w:p w14:paraId="69812C6F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事業計画書</w:t>
            </w:r>
          </w:p>
        </w:tc>
        <w:tc>
          <w:tcPr>
            <w:tcW w:w="3260" w:type="dxa"/>
          </w:tcPr>
          <w:p w14:paraId="1B92928A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要領様式ウ</w:t>
            </w:r>
          </w:p>
        </w:tc>
      </w:tr>
      <w:tr w:rsidR="00286CF4" w:rsidRPr="00286CF4" w14:paraId="575C0AF4" w14:textId="77777777" w:rsidTr="0075318E">
        <w:tc>
          <w:tcPr>
            <w:tcW w:w="900" w:type="dxa"/>
          </w:tcPr>
          <w:p w14:paraId="38B3815D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078" w:type="dxa"/>
          </w:tcPr>
          <w:p w14:paraId="5976ABCB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標準経費・補助金算出調書【間伐】</w:t>
            </w:r>
          </w:p>
        </w:tc>
        <w:tc>
          <w:tcPr>
            <w:tcW w:w="3260" w:type="dxa"/>
          </w:tcPr>
          <w:p w14:paraId="38A970E0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要領様式エ</w:t>
            </w:r>
          </w:p>
        </w:tc>
      </w:tr>
      <w:tr w:rsidR="00286CF4" w:rsidRPr="00286CF4" w14:paraId="0D8323FF" w14:textId="77777777" w:rsidTr="0075318E">
        <w:tc>
          <w:tcPr>
            <w:tcW w:w="900" w:type="dxa"/>
          </w:tcPr>
          <w:p w14:paraId="011D1AB8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078" w:type="dxa"/>
          </w:tcPr>
          <w:p w14:paraId="5496C3C8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標準経費・補助金算出調書【作業道】</w:t>
            </w:r>
          </w:p>
        </w:tc>
        <w:tc>
          <w:tcPr>
            <w:tcW w:w="3260" w:type="dxa"/>
          </w:tcPr>
          <w:p w14:paraId="36E1BFAD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要領様式オ</w:t>
            </w:r>
          </w:p>
        </w:tc>
      </w:tr>
      <w:tr w:rsidR="00286CF4" w:rsidRPr="00286CF4" w14:paraId="04721737" w14:textId="77777777" w:rsidTr="0075318E">
        <w:tc>
          <w:tcPr>
            <w:tcW w:w="900" w:type="dxa"/>
          </w:tcPr>
          <w:p w14:paraId="7B08A06F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078" w:type="dxa"/>
          </w:tcPr>
          <w:p w14:paraId="14FFC860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実行経費・補助金算出調書【林業機械レンタル】</w:t>
            </w:r>
          </w:p>
        </w:tc>
        <w:tc>
          <w:tcPr>
            <w:tcW w:w="3260" w:type="dxa"/>
          </w:tcPr>
          <w:p w14:paraId="33B6BCB4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要領様式カ</w:t>
            </w:r>
          </w:p>
        </w:tc>
      </w:tr>
      <w:tr w:rsidR="00286CF4" w:rsidRPr="00286CF4" w14:paraId="604D6159" w14:textId="77777777" w:rsidTr="0075318E">
        <w:tc>
          <w:tcPr>
            <w:tcW w:w="900" w:type="dxa"/>
          </w:tcPr>
          <w:p w14:paraId="5E4C2156" w14:textId="77777777" w:rsidR="008A347B" w:rsidRPr="00286CF4" w:rsidRDefault="008A347B" w:rsidP="00D65698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078" w:type="dxa"/>
          </w:tcPr>
          <w:p w14:paraId="29A7C300" w14:textId="2AD37405" w:rsidR="008A347B" w:rsidRPr="00286CF4" w:rsidRDefault="00632750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補助金算出調書【森林調査】</w:t>
            </w:r>
          </w:p>
        </w:tc>
        <w:tc>
          <w:tcPr>
            <w:tcW w:w="3260" w:type="dxa"/>
          </w:tcPr>
          <w:p w14:paraId="23F099EA" w14:textId="0E6E2A1A" w:rsidR="008A347B" w:rsidRPr="00286CF4" w:rsidRDefault="008A347B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要領様式キ</w:t>
            </w:r>
          </w:p>
        </w:tc>
      </w:tr>
      <w:tr w:rsidR="0075318E" w:rsidRPr="00286CF4" w14:paraId="73B68675" w14:textId="77777777" w:rsidTr="0075318E">
        <w:tc>
          <w:tcPr>
            <w:tcW w:w="900" w:type="dxa"/>
          </w:tcPr>
          <w:p w14:paraId="27F159F2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078" w:type="dxa"/>
          </w:tcPr>
          <w:p w14:paraId="71145EE5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86CF4">
              <w:rPr>
                <w:rFonts w:asciiTheme="minorEastAsia" w:eastAsiaTheme="minorEastAsia" w:hAnsiTheme="minorEastAsia" w:hint="eastAsia"/>
                <w:szCs w:val="22"/>
              </w:rPr>
              <w:t>林業機械レンタル見積書</w:t>
            </w:r>
          </w:p>
        </w:tc>
        <w:tc>
          <w:tcPr>
            <w:tcW w:w="3260" w:type="dxa"/>
          </w:tcPr>
          <w:p w14:paraId="35896A0F" w14:textId="77777777" w:rsidR="0075318E" w:rsidRPr="00286CF4" w:rsidRDefault="0075318E" w:rsidP="00D65698">
            <w:pPr>
              <w:pStyle w:val="1"/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3C511B82" w14:textId="77777777" w:rsidR="003A795A" w:rsidRPr="00286CF4" w:rsidRDefault="003A795A">
      <w:pPr>
        <w:pStyle w:val="1"/>
        <w:ind w:leftChars="0" w:left="0"/>
        <w:rPr>
          <w:rFonts w:asciiTheme="minorEastAsia" w:eastAsiaTheme="minorEastAsia" w:hAnsiTheme="minorEastAsia"/>
          <w:szCs w:val="22"/>
        </w:rPr>
      </w:pPr>
    </w:p>
    <w:p w14:paraId="0E991E60" w14:textId="77777777" w:rsidR="003A795A" w:rsidRPr="00286CF4" w:rsidRDefault="009364E2">
      <w:pPr>
        <w:rPr>
          <w:rFonts w:asciiTheme="minorEastAsia" w:eastAsiaTheme="minorEastAsia" w:hAnsiTheme="minorEastAsia"/>
          <w:kern w:val="0"/>
          <w:sz w:val="20"/>
        </w:rPr>
      </w:pPr>
      <w:r w:rsidRPr="00286CF4">
        <w:rPr>
          <w:rFonts w:asciiTheme="minorEastAsia" w:eastAsiaTheme="minorEastAsia" w:hAnsiTheme="minorEastAsia" w:hint="eastAsia"/>
          <w:szCs w:val="22"/>
        </w:rPr>
        <w:t xml:space="preserve">　</w:t>
      </w:r>
    </w:p>
    <w:sectPr w:rsidR="003A795A" w:rsidRPr="00286CF4">
      <w:headerReference w:type="default" r:id="rId7"/>
      <w:pgSz w:w="11907" w:h="16840"/>
      <w:pgMar w:top="1247" w:right="1247" w:bottom="1247" w:left="1247" w:header="851" w:footer="992" w:gutter="0"/>
      <w:cols w:space="720"/>
      <w:docGrid w:type="lines" w:linePitch="359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F7DB" w14:textId="77777777" w:rsidR="008823E9" w:rsidRDefault="008823E9" w:rsidP="008823E9">
      <w:r>
        <w:separator/>
      </w:r>
    </w:p>
  </w:endnote>
  <w:endnote w:type="continuationSeparator" w:id="0">
    <w:p w14:paraId="477A0BA5" w14:textId="77777777" w:rsidR="008823E9" w:rsidRDefault="008823E9" w:rsidP="0088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FBAE" w14:textId="77777777" w:rsidR="008823E9" w:rsidRDefault="008823E9" w:rsidP="008823E9">
      <w:r>
        <w:separator/>
      </w:r>
    </w:p>
  </w:footnote>
  <w:footnote w:type="continuationSeparator" w:id="0">
    <w:p w14:paraId="4EB36885" w14:textId="77777777" w:rsidR="008823E9" w:rsidRDefault="008823E9" w:rsidP="0088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54D8" w14:textId="77777777" w:rsidR="00587E68" w:rsidRPr="00587E68" w:rsidRDefault="00587E68" w:rsidP="00587E68">
    <w:pPr>
      <w:pStyle w:val="af1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20"/>
    <w:rsid w:val="000110B0"/>
    <w:rsid w:val="000471D9"/>
    <w:rsid w:val="000537C4"/>
    <w:rsid w:val="00073834"/>
    <w:rsid w:val="000F50C8"/>
    <w:rsid w:val="001213CE"/>
    <w:rsid w:val="001609A6"/>
    <w:rsid w:val="00165AE7"/>
    <w:rsid w:val="001B267E"/>
    <w:rsid w:val="001D23BB"/>
    <w:rsid w:val="001F2C1C"/>
    <w:rsid w:val="00286CF4"/>
    <w:rsid w:val="00362E96"/>
    <w:rsid w:val="00384E81"/>
    <w:rsid w:val="003A795A"/>
    <w:rsid w:val="00431D14"/>
    <w:rsid w:val="00463651"/>
    <w:rsid w:val="004743D7"/>
    <w:rsid w:val="004C436B"/>
    <w:rsid w:val="004F7766"/>
    <w:rsid w:val="0053489A"/>
    <w:rsid w:val="00587E68"/>
    <w:rsid w:val="00591E97"/>
    <w:rsid w:val="005F792D"/>
    <w:rsid w:val="00632750"/>
    <w:rsid w:val="00647120"/>
    <w:rsid w:val="00654A80"/>
    <w:rsid w:val="00666C3A"/>
    <w:rsid w:val="006D7B37"/>
    <w:rsid w:val="00724197"/>
    <w:rsid w:val="0075318E"/>
    <w:rsid w:val="007E5ACE"/>
    <w:rsid w:val="00846812"/>
    <w:rsid w:val="008823E9"/>
    <w:rsid w:val="008A347B"/>
    <w:rsid w:val="008D51B3"/>
    <w:rsid w:val="00904697"/>
    <w:rsid w:val="009364E2"/>
    <w:rsid w:val="00942715"/>
    <w:rsid w:val="00A638E2"/>
    <w:rsid w:val="00B95772"/>
    <w:rsid w:val="00BA7A7B"/>
    <w:rsid w:val="00BB74DD"/>
    <w:rsid w:val="00BE2A20"/>
    <w:rsid w:val="00C030D3"/>
    <w:rsid w:val="00C14A06"/>
    <w:rsid w:val="00C4009A"/>
    <w:rsid w:val="00C817AF"/>
    <w:rsid w:val="00D02971"/>
    <w:rsid w:val="00D14C19"/>
    <w:rsid w:val="00DA5306"/>
    <w:rsid w:val="00E24F38"/>
    <w:rsid w:val="00EA2AA0"/>
    <w:rsid w:val="00EA7C31"/>
    <w:rsid w:val="00EB081C"/>
    <w:rsid w:val="00EB40AB"/>
    <w:rsid w:val="00EB5D4E"/>
    <w:rsid w:val="00F71BDC"/>
    <w:rsid w:val="00FA4496"/>
    <w:rsid w:val="0E757E8F"/>
    <w:rsid w:val="232F5F65"/>
    <w:rsid w:val="29A91059"/>
    <w:rsid w:val="2FD44AC7"/>
    <w:rsid w:val="41FB0D53"/>
    <w:rsid w:val="55BD31E3"/>
    <w:rsid w:val="5A6B172D"/>
    <w:rsid w:val="5F2B59BF"/>
    <w:rsid w:val="5F8E0E84"/>
    <w:rsid w:val="63B4774A"/>
    <w:rsid w:val="72F43AC2"/>
    <w:rsid w:val="74D34FCF"/>
    <w:rsid w:val="74D3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925166C"/>
  <w15:docId w15:val="{F78879ED-82C6-496C-8FBC-DE2DCC0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color w:val="FF0000"/>
    </w:rPr>
  </w:style>
  <w:style w:type="paragraph" w:styleId="a5">
    <w:name w:val="Closing"/>
    <w:basedOn w:val="a"/>
    <w:link w:val="a6"/>
    <w:qFormat/>
    <w:pPr>
      <w:jc w:val="right"/>
    </w:pPr>
    <w:rPr>
      <w:color w:val="FF0000"/>
    </w:r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qFormat/>
    <w:pPr>
      <w:jc w:val="left"/>
    </w:pPr>
  </w:style>
  <w:style w:type="paragraph" w:styleId="ab">
    <w:name w:val="Plain Text"/>
    <w:basedOn w:val="a"/>
    <w:link w:val="ac"/>
    <w:qFormat/>
    <w:rPr>
      <w:sz w:val="21"/>
    </w:rPr>
  </w:style>
  <w:style w:type="paragraph" w:styleId="ad">
    <w:name w:val="annotation subject"/>
    <w:basedOn w:val="a9"/>
    <w:next w:val="a9"/>
    <w:link w:val="ae"/>
    <w:uiPriority w:val="99"/>
    <w:unhideWhenUsed/>
    <w:qFormat/>
    <w:rPr>
      <w:b/>
      <w:bCs/>
    </w:rPr>
  </w:style>
  <w:style w:type="paragraph" w:styleId="af">
    <w:name w:val="Balloon Text"/>
    <w:basedOn w:val="a"/>
    <w:link w:val="af0"/>
    <w:semiHidden/>
    <w:qFormat/>
    <w:rPr>
      <w:rFonts w:ascii="Arial" w:eastAsia="ＭＳ ゴシック" w:hAnsi="Arial"/>
      <w:sz w:val="18"/>
    </w:rPr>
  </w:style>
  <w:style w:type="paragraph" w:styleId="af1">
    <w:name w:val="header"/>
    <w:basedOn w:val="a"/>
    <w:link w:val="af2"/>
    <w:qFormat/>
    <w:pPr>
      <w:tabs>
        <w:tab w:val="center" w:pos="4252"/>
        <w:tab w:val="right" w:pos="8504"/>
      </w:tabs>
      <w:snapToGrid w:val="0"/>
    </w:pPr>
  </w:style>
  <w:style w:type="character" w:styleId="af3">
    <w:name w:val="endnote reference"/>
    <w:basedOn w:val="a0"/>
    <w:semiHidden/>
    <w:qFormat/>
    <w:rPr>
      <w:vertAlign w:val="superscript"/>
    </w:rPr>
  </w:style>
  <w:style w:type="character" w:styleId="af4">
    <w:name w:val="footnote reference"/>
    <w:basedOn w:val="a0"/>
    <w:semiHidden/>
    <w:qFormat/>
    <w:rPr>
      <w:vertAlign w:val="superscript"/>
    </w:rPr>
  </w:style>
  <w:style w:type="character" w:styleId="af5">
    <w:name w:val="annotation reference"/>
    <w:basedOn w:val="a0"/>
    <w:uiPriority w:val="99"/>
    <w:unhideWhenUsed/>
    <w:qFormat/>
    <w:rPr>
      <w:sz w:val="18"/>
      <w:szCs w:val="18"/>
    </w:rPr>
  </w:style>
  <w:style w:type="table" w:styleId="af6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ヘッダー (文字)"/>
    <w:link w:val="af1"/>
    <w:qFormat/>
    <w:rPr>
      <w:rFonts w:ascii="ＭＳ 明朝" w:eastAsia="ＭＳ 明朝" w:hAnsi="ＭＳ 明朝"/>
      <w:kern w:val="2"/>
      <w:sz w:val="22"/>
    </w:rPr>
  </w:style>
  <w:style w:type="character" w:customStyle="1" w:styleId="a8">
    <w:name w:val="フッター (文字)"/>
    <w:link w:val="a7"/>
    <w:qFormat/>
    <w:rPr>
      <w:rFonts w:ascii="ＭＳ 明朝" w:eastAsia="ＭＳ 明朝" w:hAnsi="ＭＳ 明朝"/>
      <w:kern w:val="2"/>
      <w:sz w:val="22"/>
    </w:rPr>
  </w:style>
  <w:style w:type="character" w:customStyle="1" w:styleId="a4">
    <w:name w:val="記 (文字)"/>
    <w:link w:val="a3"/>
    <w:qFormat/>
    <w:rPr>
      <w:rFonts w:ascii="ＭＳ 明朝" w:eastAsia="ＭＳ 明朝" w:hAnsi="ＭＳ 明朝"/>
      <w:color w:val="FF0000"/>
      <w:kern w:val="2"/>
      <w:sz w:val="22"/>
    </w:rPr>
  </w:style>
  <w:style w:type="character" w:customStyle="1" w:styleId="a6">
    <w:name w:val="結語 (文字)"/>
    <w:link w:val="a5"/>
    <w:qFormat/>
    <w:rPr>
      <w:rFonts w:ascii="ＭＳ 明朝" w:eastAsia="ＭＳ 明朝" w:hAnsi="ＭＳ 明朝"/>
      <w:color w:val="FF0000"/>
      <w:kern w:val="2"/>
      <w:sz w:val="22"/>
    </w:rPr>
  </w:style>
  <w:style w:type="character" w:customStyle="1" w:styleId="af0">
    <w:name w:val="吹き出し (文字)"/>
    <w:link w:val="af"/>
    <w:qFormat/>
    <w:rPr>
      <w:rFonts w:ascii="Arial" w:eastAsia="ＭＳ ゴシック" w:hAnsi="Arial"/>
      <w:kern w:val="2"/>
      <w:sz w:val="18"/>
    </w:rPr>
  </w:style>
  <w:style w:type="character" w:customStyle="1" w:styleId="ac">
    <w:name w:val="書式なし (文字)"/>
    <w:basedOn w:val="a0"/>
    <w:link w:val="ab"/>
    <w:qFormat/>
    <w:rPr>
      <w:rFonts w:ascii="ＭＳ 明朝" w:eastAsia="ＭＳ 明朝" w:hAnsi="ＭＳ 明朝"/>
      <w:kern w:val="2"/>
      <w:sz w:val="21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  <w:qFormat/>
    <w:rPr>
      <w:rFonts w:ascii="ＭＳ 明朝" w:hAnsi="ＭＳ 明朝"/>
      <w:kern w:val="2"/>
      <w:sz w:val="22"/>
    </w:rPr>
  </w:style>
  <w:style w:type="character" w:customStyle="1" w:styleId="ae">
    <w:name w:val="コメント内容 (文字)"/>
    <w:basedOn w:val="aa"/>
    <w:link w:val="ad"/>
    <w:uiPriority w:val="99"/>
    <w:semiHidden/>
    <w:qFormat/>
    <w:rPr>
      <w:rFonts w:ascii="ＭＳ 明朝" w:hAns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椎名 博之</cp:lastModifiedBy>
  <cp:revision>12</cp:revision>
  <dcterms:created xsi:type="dcterms:W3CDTF">2021-05-10T03:38:00Z</dcterms:created>
  <dcterms:modified xsi:type="dcterms:W3CDTF">2023-03-20T09:25:00Z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