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学校冷房用遮断器開閉業務（ブロック〇）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