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CBE7" w14:textId="77777777" w:rsidR="00966F90" w:rsidRPr="006966B7" w:rsidRDefault="00966F90" w:rsidP="00937EBB">
      <w:pPr>
        <w:jc w:val="right"/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（様式</w:t>
      </w:r>
      <w:r w:rsidR="00094A88" w:rsidRPr="006966B7">
        <w:rPr>
          <w:rFonts w:ascii="BIZ UD明朝 Medium" w:eastAsia="BIZ UD明朝 Medium" w:hAnsi="BIZ UD明朝 Medium" w:hint="eastAsia"/>
          <w:sz w:val="24"/>
        </w:rPr>
        <w:t>１－</w:t>
      </w:r>
      <w:r w:rsidR="00EB6EAB" w:rsidRPr="006966B7">
        <w:rPr>
          <w:rFonts w:ascii="BIZ UD明朝 Medium" w:eastAsia="BIZ UD明朝 Medium" w:hAnsi="BIZ UD明朝 Medium" w:hint="eastAsia"/>
          <w:sz w:val="24"/>
        </w:rPr>
        <w:t>２</w:t>
      </w:r>
      <w:r w:rsidRPr="006966B7">
        <w:rPr>
          <w:rFonts w:ascii="BIZ UD明朝 Medium" w:eastAsia="BIZ UD明朝 Medium" w:hAnsi="BIZ UD明朝 Medium" w:hint="eastAsia"/>
          <w:sz w:val="24"/>
        </w:rPr>
        <w:t>）</w:t>
      </w:r>
    </w:p>
    <w:p w14:paraId="373A50AF" w14:textId="77777777" w:rsidR="000B740C" w:rsidRPr="006966B7" w:rsidRDefault="000B740C" w:rsidP="00937EBB">
      <w:pPr>
        <w:jc w:val="right"/>
        <w:rPr>
          <w:rFonts w:ascii="BIZ UD明朝 Medium" w:eastAsia="BIZ UD明朝 Medium" w:hAnsi="BIZ UD明朝 Medium"/>
          <w:sz w:val="24"/>
        </w:rPr>
      </w:pPr>
    </w:p>
    <w:p w14:paraId="5336157A" w14:textId="3CD6B427" w:rsidR="00966F90" w:rsidRPr="006966B7" w:rsidRDefault="006966B7" w:rsidP="00937EBB">
      <w:pPr>
        <w:jc w:val="center"/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マンガ原画の文化的価値と活用に関する基礎調査</w:t>
      </w:r>
      <w:r w:rsidR="002B1654">
        <w:rPr>
          <w:rFonts w:ascii="BIZ UD明朝 Medium" w:eastAsia="BIZ UD明朝 Medium" w:hAnsi="BIZ UD明朝 Medium" w:hint="eastAsia"/>
          <w:sz w:val="24"/>
        </w:rPr>
        <w:t>業務</w:t>
      </w:r>
      <w:r w:rsidR="00471EEF" w:rsidRPr="006966B7">
        <w:rPr>
          <w:rFonts w:ascii="BIZ UD明朝 Medium" w:eastAsia="BIZ UD明朝 Medium" w:hAnsi="BIZ UD明朝 Medium" w:hint="eastAsia"/>
        </w:rPr>
        <w:t xml:space="preserve">　</w:t>
      </w:r>
      <w:r w:rsidR="00966F90" w:rsidRPr="006966B7">
        <w:rPr>
          <w:rFonts w:ascii="BIZ UD明朝 Medium" w:eastAsia="BIZ UD明朝 Medium" w:hAnsi="BIZ UD明朝 Medium" w:hint="eastAsia"/>
          <w:sz w:val="24"/>
        </w:rPr>
        <w:t>会社概要</w:t>
      </w:r>
    </w:p>
    <w:p w14:paraId="5CE2C33C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0268AD71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１　社名／団体名</w:t>
      </w:r>
    </w:p>
    <w:p w14:paraId="04D276F6" w14:textId="77777777" w:rsidR="00937EBB" w:rsidRPr="006966B7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192A639C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A3C1089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3D531D31" w14:textId="77777777" w:rsidR="00937EBB" w:rsidRPr="006966B7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3893B296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２　代表者名</w:t>
      </w:r>
    </w:p>
    <w:p w14:paraId="1536F51E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8664474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65D1E10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3D571278" w14:textId="77777777" w:rsidR="00937EBB" w:rsidRPr="006966B7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506C6A72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３　当該業務担当者名（連絡先：電話番号、メールアドレス）</w:t>
      </w:r>
    </w:p>
    <w:p w14:paraId="6A3C83FC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EA03BF4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5428DE93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3EEF8C90" w14:textId="77777777" w:rsidR="00937EBB" w:rsidRPr="006966B7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06F03E04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４　本店所在地（※本店が札幌市外の場合は市内の活動拠点を併記）</w:t>
      </w:r>
    </w:p>
    <w:p w14:paraId="4987E0CA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CC78E34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EA76584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46EE3FE9" w14:textId="77777777" w:rsidR="00937EBB" w:rsidRPr="006966B7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3D16A802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５　設立年月日・資本金・従業員数</w:t>
      </w:r>
    </w:p>
    <w:p w14:paraId="293830D1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BB57E77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CC19271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191BD298" w14:textId="77777777" w:rsidR="00937EBB" w:rsidRPr="006966B7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5B6AC704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６　ホームページアドレス</w:t>
      </w:r>
    </w:p>
    <w:p w14:paraId="2A61CE54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535393F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5E1D95C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245C9676" w14:textId="77777777" w:rsidR="00937EBB" w:rsidRPr="006966B7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0F04DFE6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>７　札幌市競争入札参加資格者への登録</w:t>
      </w:r>
    </w:p>
    <w:p w14:paraId="490E226B" w14:textId="77777777" w:rsidR="00966F90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E4B2EA0" w14:textId="77777777" w:rsidR="005E7D06" w:rsidRPr="006966B7" w:rsidRDefault="00966F90" w:rsidP="00937EBB">
      <w:pPr>
        <w:rPr>
          <w:rFonts w:ascii="BIZ UD明朝 Medium" w:eastAsia="BIZ UD明朝 Medium" w:hAnsi="BIZ UD明朝 Medium"/>
          <w:sz w:val="24"/>
        </w:rPr>
      </w:pPr>
      <w:r w:rsidRPr="006966B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有　　・　　無</w:t>
      </w:r>
      <w:r w:rsidR="00937EBB"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　　／</w:t>
      </w:r>
      <w:r w:rsidRPr="006966B7">
        <w:rPr>
          <w:rFonts w:ascii="BIZ UD明朝 Medium" w:eastAsia="BIZ UD明朝 Medium" w:hAnsi="BIZ UD明朝 Medium" w:hint="eastAsia"/>
          <w:sz w:val="24"/>
          <w:u w:val="single"/>
        </w:rPr>
        <w:t xml:space="preserve">（登録業種：　　　　　　　　　　　　　　　　　　　　　）　　　</w:t>
      </w:r>
    </w:p>
    <w:sectPr w:rsidR="005E7D06" w:rsidRPr="006966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98DB" w14:textId="77777777" w:rsidR="00E74FB1" w:rsidRDefault="00E74FB1">
      <w:r>
        <w:separator/>
      </w:r>
    </w:p>
  </w:endnote>
  <w:endnote w:type="continuationSeparator" w:id="0">
    <w:p w14:paraId="5AEF1118" w14:textId="77777777" w:rsidR="00E74FB1" w:rsidRDefault="00E7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D254" w14:textId="77777777" w:rsidR="00E74FB1" w:rsidRDefault="00E74FB1">
      <w:r>
        <w:separator/>
      </w:r>
    </w:p>
  </w:footnote>
  <w:footnote w:type="continuationSeparator" w:id="0">
    <w:p w14:paraId="64CFEFE9" w14:textId="77777777" w:rsidR="00E74FB1" w:rsidRDefault="00E7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AB"/>
    <w:rsid w:val="00094A88"/>
    <w:rsid w:val="000B740C"/>
    <w:rsid w:val="002909EB"/>
    <w:rsid w:val="002B1654"/>
    <w:rsid w:val="00304716"/>
    <w:rsid w:val="003623C6"/>
    <w:rsid w:val="003B663B"/>
    <w:rsid w:val="003F1B27"/>
    <w:rsid w:val="00471EEF"/>
    <w:rsid w:val="00493523"/>
    <w:rsid w:val="00522040"/>
    <w:rsid w:val="005E7D06"/>
    <w:rsid w:val="0064590E"/>
    <w:rsid w:val="006966B7"/>
    <w:rsid w:val="006A72E9"/>
    <w:rsid w:val="006C3AA8"/>
    <w:rsid w:val="007B38E3"/>
    <w:rsid w:val="007D7605"/>
    <w:rsid w:val="00855818"/>
    <w:rsid w:val="008F5F5C"/>
    <w:rsid w:val="00937EBB"/>
    <w:rsid w:val="00947BCC"/>
    <w:rsid w:val="00966F90"/>
    <w:rsid w:val="009F64F3"/>
    <w:rsid w:val="00A002A2"/>
    <w:rsid w:val="00AE02F3"/>
    <w:rsid w:val="00B87BDA"/>
    <w:rsid w:val="00C22157"/>
    <w:rsid w:val="00DF27B0"/>
    <w:rsid w:val="00E74FB1"/>
    <w:rsid w:val="00EB6EAB"/>
    <w:rsid w:val="00EF473B"/>
    <w:rsid w:val="00F3576A"/>
    <w:rsid w:val="00F96EE8"/>
    <w:rsid w:val="00FD340F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4525B"/>
  <w15:chartTrackingRefBased/>
  <w15:docId w15:val="{3E810FF8-CFDC-49FF-A2F7-6D6C17A1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2015-03-11T05:22:00Z</cp:lastPrinted>
  <dcterms:created xsi:type="dcterms:W3CDTF">2025-05-17T14:31:00Z</dcterms:created>
  <dcterms:modified xsi:type="dcterms:W3CDTF">2025-05-17T16:22:00Z</dcterms:modified>
</cp:coreProperties>
</file>