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9A724FE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087787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087787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1236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087787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087787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82221AC" w:rsidR="003107C1" w:rsidRPr="00F551C9" w:rsidRDefault="00087787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787">
              <w:rPr>
                <w:rFonts w:hint="eastAsia"/>
                <w:sz w:val="22"/>
                <w:szCs w:val="22"/>
              </w:rPr>
              <w:t>山本資材置場管理業務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8778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1236E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21</cp:revision>
  <cp:lastPrinted>2022-02-04T06:45:00Z</cp:lastPrinted>
  <dcterms:created xsi:type="dcterms:W3CDTF">2020-04-17T07:52:00Z</dcterms:created>
  <dcterms:modified xsi:type="dcterms:W3CDTF">2024-02-09T00:26:00Z</dcterms:modified>
</cp:coreProperties>
</file>