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F8D4A" w14:textId="77777777" w:rsidR="00262D68" w:rsidRDefault="00000000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【様式３－１】関連業務の履行実績</w:t>
      </w:r>
    </w:p>
    <w:p w14:paraId="79FC40A6" w14:textId="77777777" w:rsidR="00262D68" w:rsidRDefault="00262D68">
      <w:pPr>
        <w:rPr>
          <w:rFonts w:ascii="ＭＳ ゴシック" w:eastAsia="ＭＳ ゴシック" w:hAnsi="ＭＳ ゴシック" w:cs="ＭＳ ゴシック"/>
          <w:sz w:val="22"/>
          <w:szCs w:val="22"/>
        </w:rPr>
      </w:pPr>
    </w:p>
    <w:tbl>
      <w:tblPr>
        <w:tblStyle w:val="a7"/>
        <w:tblW w:w="9209" w:type="dxa"/>
        <w:tblInd w:w="2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1910"/>
        <w:gridCol w:w="1910"/>
        <w:gridCol w:w="1180"/>
        <w:gridCol w:w="1088"/>
        <w:gridCol w:w="2622"/>
      </w:tblGrid>
      <w:tr w:rsidR="00262D68" w14:paraId="263D25DB" w14:textId="77777777" w:rsidTr="001934DB">
        <w:trPr>
          <w:trHeight w:val="503"/>
        </w:trPr>
        <w:tc>
          <w:tcPr>
            <w:tcW w:w="499" w:type="dxa"/>
            <w:vAlign w:val="center"/>
          </w:tcPr>
          <w:p w14:paraId="5D490861" w14:textId="77777777" w:rsidR="00262D68" w:rsidRDefault="00000000">
            <w:pPr>
              <w:jc w:val="center"/>
            </w:pPr>
            <w:r>
              <w:t>№</w:t>
            </w:r>
          </w:p>
        </w:tc>
        <w:tc>
          <w:tcPr>
            <w:tcW w:w="1910" w:type="dxa"/>
            <w:vAlign w:val="center"/>
          </w:tcPr>
          <w:p w14:paraId="55D3569E" w14:textId="77777777" w:rsidR="00262D68" w:rsidRDefault="00000000">
            <w:pPr>
              <w:jc w:val="center"/>
            </w:pPr>
            <w:r>
              <w:t>業務名</w:t>
            </w:r>
          </w:p>
        </w:tc>
        <w:tc>
          <w:tcPr>
            <w:tcW w:w="1910" w:type="dxa"/>
            <w:vAlign w:val="center"/>
          </w:tcPr>
          <w:p w14:paraId="27AEBC06" w14:textId="77777777" w:rsidR="00262D68" w:rsidRDefault="00000000">
            <w:pPr>
              <w:jc w:val="center"/>
            </w:pPr>
            <w:r>
              <w:t>発注機関</w:t>
            </w:r>
          </w:p>
        </w:tc>
        <w:tc>
          <w:tcPr>
            <w:tcW w:w="1180" w:type="dxa"/>
            <w:tcBorders>
              <w:right w:val="single" w:sz="6" w:space="0" w:color="000000"/>
            </w:tcBorders>
            <w:vAlign w:val="center"/>
          </w:tcPr>
          <w:p w14:paraId="756FF6BC" w14:textId="77777777" w:rsidR="00262D68" w:rsidRDefault="00000000">
            <w:pPr>
              <w:jc w:val="center"/>
            </w:pPr>
            <w:r>
              <w:t>履行期間</w:t>
            </w:r>
          </w:p>
        </w:tc>
        <w:tc>
          <w:tcPr>
            <w:tcW w:w="1088" w:type="dxa"/>
            <w:tcBorders>
              <w:left w:val="single" w:sz="6" w:space="0" w:color="000000"/>
            </w:tcBorders>
            <w:vAlign w:val="center"/>
          </w:tcPr>
          <w:p w14:paraId="63599237" w14:textId="77777777" w:rsidR="00262D68" w:rsidRDefault="00000000">
            <w:pPr>
              <w:jc w:val="center"/>
            </w:pPr>
            <w:r>
              <w:t>契約金額</w:t>
            </w:r>
          </w:p>
        </w:tc>
        <w:tc>
          <w:tcPr>
            <w:tcW w:w="2622" w:type="dxa"/>
            <w:vAlign w:val="center"/>
          </w:tcPr>
          <w:p w14:paraId="7E4B34FF" w14:textId="77777777" w:rsidR="00262D68" w:rsidRDefault="00000000">
            <w:pPr>
              <w:jc w:val="center"/>
            </w:pPr>
            <w:r>
              <w:t>業務の概要・特徴</w:t>
            </w:r>
          </w:p>
        </w:tc>
      </w:tr>
      <w:tr w:rsidR="00262D68" w14:paraId="60A8F3A4" w14:textId="77777777" w:rsidTr="001934DB">
        <w:trPr>
          <w:trHeight w:val="951"/>
        </w:trPr>
        <w:tc>
          <w:tcPr>
            <w:tcW w:w="499" w:type="dxa"/>
            <w:vAlign w:val="center"/>
          </w:tcPr>
          <w:p w14:paraId="12E208EB" w14:textId="77777777" w:rsidR="00262D68" w:rsidRDefault="00000000">
            <w:pPr>
              <w:jc w:val="center"/>
            </w:pPr>
            <w:r>
              <w:t>①</w:t>
            </w:r>
          </w:p>
        </w:tc>
        <w:tc>
          <w:tcPr>
            <w:tcW w:w="1910" w:type="dxa"/>
            <w:vAlign w:val="center"/>
          </w:tcPr>
          <w:p w14:paraId="047CE85B" w14:textId="77777777" w:rsidR="00262D68" w:rsidRDefault="00262D68"/>
          <w:p w14:paraId="46EA9B63" w14:textId="77777777" w:rsidR="00262D68" w:rsidRDefault="00262D68"/>
          <w:p w14:paraId="315804E0" w14:textId="77777777" w:rsidR="00262D68" w:rsidRDefault="00262D68"/>
        </w:tc>
        <w:tc>
          <w:tcPr>
            <w:tcW w:w="1910" w:type="dxa"/>
            <w:vAlign w:val="center"/>
          </w:tcPr>
          <w:p w14:paraId="18BFCC09" w14:textId="77777777" w:rsidR="00262D68" w:rsidRDefault="00262D68"/>
        </w:tc>
        <w:tc>
          <w:tcPr>
            <w:tcW w:w="1180" w:type="dxa"/>
            <w:tcBorders>
              <w:right w:val="single" w:sz="6" w:space="0" w:color="000000"/>
            </w:tcBorders>
            <w:vAlign w:val="center"/>
          </w:tcPr>
          <w:p w14:paraId="110333C3" w14:textId="77777777" w:rsidR="00262D68" w:rsidRDefault="00262D68"/>
          <w:p w14:paraId="42E5860C" w14:textId="77777777" w:rsidR="00262D68" w:rsidRDefault="00262D68"/>
        </w:tc>
        <w:tc>
          <w:tcPr>
            <w:tcW w:w="1088" w:type="dxa"/>
            <w:tcBorders>
              <w:left w:val="single" w:sz="6" w:space="0" w:color="000000"/>
            </w:tcBorders>
            <w:vAlign w:val="center"/>
          </w:tcPr>
          <w:p w14:paraId="7A545BC3" w14:textId="77777777" w:rsidR="00262D68" w:rsidRDefault="00262D68">
            <w:pPr>
              <w:widowControl/>
              <w:jc w:val="left"/>
            </w:pPr>
          </w:p>
          <w:p w14:paraId="11514D24" w14:textId="77777777" w:rsidR="00262D68" w:rsidRDefault="00262D68"/>
        </w:tc>
        <w:tc>
          <w:tcPr>
            <w:tcW w:w="2622" w:type="dxa"/>
            <w:vAlign w:val="center"/>
          </w:tcPr>
          <w:p w14:paraId="770916F2" w14:textId="77777777" w:rsidR="00262D68" w:rsidRDefault="00262D68"/>
          <w:p w14:paraId="32C23CF3" w14:textId="77777777" w:rsidR="00262D68" w:rsidRDefault="00262D68"/>
        </w:tc>
      </w:tr>
      <w:tr w:rsidR="00262D68" w14:paraId="7DC37EAA" w14:textId="77777777" w:rsidTr="001934DB">
        <w:trPr>
          <w:trHeight w:val="392"/>
        </w:trPr>
        <w:tc>
          <w:tcPr>
            <w:tcW w:w="499" w:type="dxa"/>
            <w:vAlign w:val="center"/>
          </w:tcPr>
          <w:p w14:paraId="4C97D1B7" w14:textId="77777777" w:rsidR="00262D68" w:rsidRDefault="00000000">
            <w:pPr>
              <w:jc w:val="center"/>
            </w:pPr>
            <w:r>
              <w:t>②</w:t>
            </w:r>
          </w:p>
        </w:tc>
        <w:tc>
          <w:tcPr>
            <w:tcW w:w="1910" w:type="dxa"/>
            <w:vAlign w:val="center"/>
          </w:tcPr>
          <w:p w14:paraId="77552BF9" w14:textId="77777777" w:rsidR="00262D68" w:rsidRDefault="00262D68"/>
          <w:p w14:paraId="1984EF23" w14:textId="77777777" w:rsidR="00262D68" w:rsidRDefault="00262D68"/>
          <w:p w14:paraId="1BD6D8F9" w14:textId="77777777" w:rsidR="00262D68" w:rsidRDefault="00262D68"/>
        </w:tc>
        <w:tc>
          <w:tcPr>
            <w:tcW w:w="1910" w:type="dxa"/>
            <w:vAlign w:val="center"/>
          </w:tcPr>
          <w:p w14:paraId="1C4E9855" w14:textId="77777777" w:rsidR="00262D68" w:rsidRDefault="00262D68"/>
        </w:tc>
        <w:tc>
          <w:tcPr>
            <w:tcW w:w="1180" w:type="dxa"/>
            <w:tcBorders>
              <w:right w:val="single" w:sz="6" w:space="0" w:color="000000"/>
            </w:tcBorders>
            <w:vAlign w:val="center"/>
          </w:tcPr>
          <w:p w14:paraId="0E36C07C" w14:textId="77777777" w:rsidR="00262D68" w:rsidRDefault="00262D68"/>
        </w:tc>
        <w:tc>
          <w:tcPr>
            <w:tcW w:w="1088" w:type="dxa"/>
            <w:tcBorders>
              <w:left w:val="single" w:sz="6" w:space="0" w:color="000000"/>
            </w:tcBorders>
            <w:vAlign w:val="center"/>
          </w:tcPr>
          <w:p w14:paraId="65831316" w14:textId="77777777" w:rsidR="00262D68" w:rsidRDefault="00262D68"/>
        </w:tc>
        <w:tc>
          <w:tcPr>
            <w:tcW w:w="2622" w:type="dxa"/>
            <w:vAlign w:val="center"/>
          </w:tcPr>
          <w:p w14:paraId="70801C1D" w14:textId="77777777" w:rsidR="00262D68" w:rsidRDefault="00262D68"/>
        </w:tc>
      </w:tr>
      <w:tr w:rsidR="00262D68" w14:paraId="4D7A2916" w14:textId="77777777" w:rsidTr="001934DB">
        <w:trPr>
          <w:trHeight w:val="809"/>
        </w:trPr>
        <w:tc>
          <w:tcPr>
            <w:tcW w:w="499" w:type="dxa"/>
            <w:vAlign w:val="center"/>
          </w:tcPr>
          <w:p w14:paraId="4FDF42F5" w14:textId="77777777" w:rsidR="00262D68" w:rsidRDefault="00000000">
            <w:pPr>
              <w:jc w:val="center"/>
            </w:pPr>
            <w:r>
              <w:t>③</w:t>
            </w:r>
          </w:p>
        </w:tc>
        <w:tc>
          <w:tcPr>
            <w:tcW w:w="1910" w:type="dxa"/>
            <w:vAlign w:val="center"/>
          </w:tcPr>
          <w:p w14:paraId="43188CF1" w14:textId="77777777" w:rsidR="00262D68" w:rsidRDefault="00262D68"/>
        </w:tc>
        <w:tc>
          <w:tcPr>
            <w:tcW w:w="1910" w:type="dxa"/>
            <w:vAlign w:val="center"/>
          </w:tcPr>
          <w:p w14:paraId="1FE3CE86" w14:textId="77777777" w:rsidR="00262D68" w:rsidRDefault="00262D68"/>
        </w:tc>
        <w:tc>
          <w:tcPr>
            <w:tcW w:w="1180" w:type="dxa"/>
            <w:tcBorders>
              <w:right w:val="single" w:sz="6" w:space="0" w:color="000000"/>
            </w:tcBorders>
            <w:vAlign w:val="center"/>
          </w:tcPr>
          <w:p w14:paraId="01769D69" w14:textId="77777777" w:rsidR="00262D68" w:rsidRDefault="00262D68"/>
          <w:p w14:paraId="3E81777F" w14:textId="77777777" w:rsidR="00262D68" w:rsidRDefault="00262D68"/>
          <w:p w14:paraId="07D21F61" w14:textId="77777777" w:rsidR="00262D68" w:rsidRDefault="00262D68"/>
        </w:tc>
        <w:tc>
          <w:tcPr>
            <w:tcW w:w="1088" w:type="dxa"/>
            <w:tcBorders>
              <w:left w:val="single" w:sz="6" w:space="0" w:color="000000"/>
            </w:tcBorders>
            <w:vAlign w:val="center"/>
          </w:tcPr>
          <w:p w14:paraId="230A7BD2" w14:textId="77777777" w:rsidR="00262D68" w:rsidRDefault="00262D68">
            <w:pPr>
              <w:widowControl/>
              <w:jc w:val="left"/>
            </w:pPr>
          </w:p>
          <w:p w14:paraId="643CE7E0" w14:textId="77777777" w:rsidR="00262D68" w:rsidRDefault="00262D68">
            <w:pPr>
              <w:widowControl/>
              <w:jc w:val="left"/>
            </w:pPr>
          </w:p>
          <w:p w14:paraId="0F986C3F" w14:textId="77777777" w:rsidR="00262D68" w:rsidRDefault="00262D68"/>
        </w:tc>
        <w:tc>
          <w:tcPr>
            <w:tcW w:w="2622" w:type="dxa"/>
            <w:vAlign w:val="center"/>
          </w:tcPr>
          <w:p w14:paraId="657D67A1" w14:textId="77777777" w:rsidR="00262D68" w:rsidRDefault="00262D68"/>
          <w:p w14:paraId="16FD74EA" w14:textId="77777777" w:rsidR="00262D68" w:rsidRDefault="00262D68"/>
          <w:p w14:paraId="147AFE4A" w14:textId="77777777" w:rsidR="00262D68" w:rsidRDefault="00262D68"/>
        </w:tc>
      </w:tr>
      <w:tr w:rsidR="00262D68" w14:paraId="0586BBF5" w14:textId="77777777" w:rsidTr="001934DB">
        <w:tc>
          <w:tcPr>
            <w:tcW w:w="499" w:type="dxa"/>
            <w:vAlign w:val="center"/>
          </w:tcPr>
          <w:p w14:paraId="6287006A" w14:textId="77777777" w:rsidR="00262D68" w:rsidRDefault="00000000">
            <w:pPr>
              <w:jc w:val="center"/>
            </w:pPr>
            <w:r>
              <w:t>④</w:t>
            </w:r>
          </w:p>
        </w:tc>
        <w:tc>
          <w:tcPr>
            <w:tcW w:w="1910" w:type="dxa"/>
            <w:vAlign w:val="center"/>
          </w:tcPr>
          <w:p w14:paraId="7027D106" w14:textId="77777777" w:rsidR="00262D68" w:rsidRDefault="00262D68"/>
        </w:tc>
        <w:tc>
          <w:tcPr>
            <w:tcW w:w="1910" w:type="dxa"/>
            <w:vAlign w:val="center"/>
          </w:tcPr>
          <w:p w14:paraId="428AD04F" w14:textId="77777777" w:rsidR="00262D68" w:rsidRDefault="00262D68"/>
        </w:tc>
        <w:tc>
          <w:tcPr>
            <w:tcW w:w="1180" w:type="dxa"/>
            <w:tcBorders>
              <w:right w:val="single" w:sz="6" w:space="0" w:color="000000"/>
            </w:tcBorders>
            <w:vAlign w:val="center"/>
          </w:tcPr>
          <w:p w14:paraId="62664DB9" w14:textId="77777777" w:rsidR="00262D68" w:rsidRDefault="00262D68"/>
          <w:p w14:paraId="09C0A90C" w14:textId="77777777" w:rsidR="00262D68" w:rsidRDefault="00262D68"/>
          <w:p w14:paraId="3F21E7FC" w14:textId="77777777" w:rsidR="00262D68" w:rsidRDefault="00262D68"/>
        </w:tc>
        <w:tc>
          <w:tcPr>
            <w:tcW w:w="1088" w:type="dxa"/>
            <w:tcBorders>
              <w:left w:val="single" w:sz="6" w:space="0" w:color="000000"/>
            </w:tcBorders>
            <w:vAlign w:val="center"/>
          </w:tcPr>
          <w:p w14:paraId="12CD71FC" w14:textId="77777777" w:rsidR="00262D68" w:rsidRDefault="00262D68">
            <w:pPr>
              <w:widowControl/>
              <w:jc w:val="left"/>
            </w:pPr>
          </w:p>
          <w:p w14:paraId="6E9A964D" w14:textId="77777777" w:rsidR="00262D68" w:rsidRDefault="00262D68">
            <w:pPr>
              <w:widowControl/>
              <w:jc w:val="left"/>
            </w:pPr>
          </w:p>
          <w:p w14:paraId="3B850C4C" w14:textId="77777777" w:rsidR="00262D68" w:rsidRDefault="00262D68"/>
        </w:tc>
        <w:tc>
          <w:tcPr>
            <w:tcW w:w="2622" w:type="dxa"/>
            <w:vAlign w:val="center"/>
          </w:tcPr>
          <w:p w14:paraId="7A35910E" w14:textId="77777777" w:rsidR="00262D68" w:rsidRDefault="00262D68"/>
          <w:p w14:paraId="740AB0EE" w14:textId="77777777" w:rsidR="00262D68" w:rsidRDefault="00262D68"/>
          <w:p w14:paraId="59329B90" w14:textId="77777777" w:rsidR="00262D68" w:rsidRDefault="00262D68"/>
        </w:tc>
      </w:tr>
    </w:tbl>
    <w:p w14:paraId="1CE554E9" w14:textId="77777777" w:rsidR="00262D68" w:rsidRDefault="00000000">
      <w:r>
        <w:t>注１　本様式は、Ａ４版３枚以内に記載すること。</w:t>
      </w:r>
    </w:p>
    <w:p w14:paraId="24F73D3F" w14:textId="77777777" w:rsidR="00262D68" w:rsidRDefault="00000000">
      <w:pPr>
        <w:ind w:left="708" w:hanging="708"/>
        <w:rPr>
          <w:color w:val="FF0000"/>
        </w:rPr>
      </w:pPr>
      <w:r>
        <w:t>注２　業務名は10件まで記載できるものとする。</w:t>
      </w:r>
    </w:p>
    <w:p w14:paraId="3BF5621E" w14:textId="77777777" w:rsidR="00262D68" w:rsidRDefault="00000000">
      <w:pPr>
        <w:ind w:left="720" w:hanging="720"/>
      </w:pPr>
      <w:r>
        <w:t>注３　実績を証明するものとして、正本のみ契約書等の写しを№順に添付すること（契約が証明できる部分のみの写しで良い）。</w:t>
      </w:r>
    </w:p>
    <w:p w14:paraId="4FC1F6A2" w14:textId="56D30DA3" w:rsidR="00262D68" w:rsidRDefault="00262D68">
      <w:pPr>
        <w:widowControl/>
        <w:jc w:val="left"/>
        <w:rPr>
          <w:rFonts w:ascii="ＭＳ ゴシック" w:eastAsia="ＭＳ ゴシック" w:hAnsi="ＭＳ ゴシック" w:cs="ＭＳ ゴシック"/>
        </w:rPr>
      </w:pPr>
    </w:p>
    <w:sectPr w:rsidR="00262D68">
      <w:headerReference w:type="default" r:id="rId7"/>
      <w:footerReference w:type="default" r:id="rId8"/>
      <w:pgSz w:w="11906" w:h="16838"/>
      <w:pgMar w:top="1247" w:right="1247" w:bottom="1247" w:left="124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876A5" w14:textId="77777777" w:rsidR="004C54BB" w:rsidRDefault="004C54BB">
      <w:r>
        <w:separator/>
      </w:r>
    </w:p>
  </w:endnote>
  <w:endnote w:type="continuationSeparator" w:id="0">
    <w:p w14:paraId="2E6EC7CF" w14:textId="77777777" w:rsidR="004C54BB" w:rsidRDefault="004C5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8AFAF32-CC8D-47D1-8042-C2303D99FAC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C38AFD-C70C-4365-88E6-DB69FD8AE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30B4A2B-D85D-4863-A61E-7CC315C8C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B150" w14:textId="77777777" w:rsidR="00262D68" w:rsidRDefault="00262D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FB12F" w14:textId="77777777" w:rsidR="004C54BB" w:rsidRDefault="004C54BB">
      <w:r>
        <w:separator/>
      </w:r>
    </w:p>
  </w:footnote>
  <w:footnote w:type="continuationSeparator" w:id="0">
    <w:p w14:paraId="34AE1020" w14:textId="77777777" w:rsidR="004C54BB" w:rsidRDefault="004C5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B3077" w14:textId="77777777" w:rsidR="00262D68" w:rsidRDefault="00262D68">
    <w:pP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68"/>
    <w:rsid w:val="001934DB"/>
    <w:rsid w:val="00262D68"/>
    <w:rsid w:val="00432932"/>
    <w:rsid w:val="004C54BB"/>
    <w:rsid w:val="005F5533"/>
    <w:rsid w:val="006060B8"/>
    <w:rsid w:val="00F8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C52F48"/>
  <w15:docId w15:val="{04A064E3-C7A9-464D-81EF-CE0D9BD2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MayIh6cpu3mDY+fUZ6usFTl8A==">CgMxLjA4AHIhMU1KNWhKaGhfWU1pQ2lvT011Q0tGMVNWWmNLdE1lVk1B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廣永 壮哉</cp:lastModifiedBy>
  <cp:revision>3</cp:revision>
  <dcterms:created xsi:type="dcterms:W3CDTF">2026-06-24T01:49:00Z</dcterms:created>
  <dcterms:modified xsi:type="dcterms:W3CDTF">2026-06-24T01:52:00Z</dcterms:modified>
</cp:coreProperties>
</file>