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4D2A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555445B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6E04100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CE70F1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739E035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25B33B6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3FDB9A85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66C3AC24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BAFDA62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2459E4BA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27A8889E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078DCF19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64EA05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168F9AC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633F28CE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090D4147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C8DFD7C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E425CD5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2F0289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25271E4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1FE7F86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131EA61" w14:textId="77777777" w:rsidR="00750551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750551" w:rsidRPr="00750551">
              <w:rPr>
                <w:rFonts w:hint="eastAsia"/>
                <w:sz w:val="24"/>
              </w:rPr>
              <w:t>（仮称）第２次札幌市がん対策推進プラン策定のための</w:t>
            </w:r>
          </w:p>
          <w:p w14:paraId="12F945FC" w14:textId="77777777" w:rsidR="00326E86" w:rsidRDefault="00750551" w:rsidP="00750551">
            <w:pPr>
              <w:ind w:right="120" w:firstLineChars="700" w:firstLine="1680"/>
              <w:rPr>
                <w:rFonts w:hint="eastAsia"/>
                <w:sz w:val="24"/>
              </w:rPr>
            </w:pPr>
            <w:r w:rsidRPr="00750551">
              <w:rPr>
                <w:rFonts w:hint="eastAsia"/>
                <w:sz w:val="24"/>
              </w:rPr>
              <w:t>調査分析・策定支援業務</w:t>
            </w:r>
          </w:p>
          <w:p w14:paraId="7FFE979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50B04F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2C9D0FD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3637DA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AD79647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1BAD0740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7FBD37A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72ECD61F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02DF4532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4A6E5239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332C13E7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D044B47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8C8ABC5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C107" w14:textId="77777777" w:rsidR="004934DC" w:rsidRDefault="004934DC" w:rsidP="00F52A78">
      <w:r>
        <w:separator/>
      </w:r>
    </w:p>
  </w:endnote>
  <w:endnote w:type="continuationSeparator" w:id="0">
    <w:p w14:paraId="2ED6A8FF" w14:textId="77777777" w:rsidR="004934DC" w:rsidRDefault="004934D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19E" w14:textId="77777777" w:rsidR="004934DC" w:rsidRDefault="004934DC" w:rsidP="00F52A78">
      <w:r>
        <w:separator/>
      </w:r>
    </w:p>
  </w:footnote>
  <w:footnote w:type="continuationSeparator" w:id="0">
    <w:p w14:paraId="60EAFD24" w14:textId="77777777" w:rsidR="004934DC" w:rsidRDefault="004934D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8AF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B663B"/>
    <w:rsid w:val="00326E86"/>
    <w:rsid w:val="00355FF3"/>
    <w:rsid w:val="004934DC"/>
    <w:rsid w:val="004A721E"/>
    <w:rsid w:val="006F5CB5"/>
    <w:rsid w:val="00750551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F79A79E"/>
  <w15:chartTrackingRefBased/>
  <w15:docId w15:val="{2F9CE0C8-FD8C-4B81-9DC9-9E9FABB2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泊口 直人</cp:lastModifiedBy>
  <cp:revision>2</cp:revision>
  <cp:lastPrinted>2004-02-19T05:09:00Z</cp:lastPrinted>
  <dcterms:created xsi:type="dcterms:W3CDTF">2023-04-24T10:29:00Z</dcterms:created>
  <dcterms:modified xsi:type="dcterms:W3CDTF">2023-04-24T10:29:00Z</dcterms:modified>
</cp:coreProperties>
</file>