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7C14" w14:textId="77777777" w:rsidR="00702612" w:rsidRDefault="004817F6">
      <w:pPr>
        <w:jc w:val="lef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（様式５）</w:t>
      </w:r>
    </w:p>
    <w:p w14:paraId="679BE5DA" w14:textId="77777777" w:rsidR="00702612" w:rsidRDefault="004817F6">
      <w:pPr>
        <w:jc w:val="center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業務実施体制</w:t>
      </w:r>
    </w:p>
    <w:tbl>
      <w:tblPr>
        <w:tblStyle w:val="a5"/>
        <w:tblW w:w="93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2"/>
      </w:tblGrid>
      <w:tr w:rsidR="00702612" w14:paraId="0C4580FC" w14:textId="77777777">
        <w:trPr>
          <w:trHeight w:val="12708"/>
        </w:trPr>
        <w:tc>
          <w:tcPr>
            <w:tcW w:w="9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DCD2F" w14:textId="77777777" w:rsidR="00702612" w:rsidRDefault="00702612">
            <w:pPr>
              <w:rPr>
                <w:rFonts w:ascii="BIZ UDMincho" w:eastAsia="BIZ UDMincho" w:hAnsi="BIZ UDMincho" w:cs="BIZ UDMincho"/>
              </w:rPr>
            </w:pPr>
          </w:p>
        </w:tc>
      </w:tr>
    </w:tbl>
    <w:p w14:paraId="6171EF27" w14:textId="77777777" w:rsidR="00702612" w:rsidRDefault="004817F6">
      <w:pPr>
        <w:ind w:left="142" w:hanging="142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※</w:t>
      </w:r>
      <w:r>
        <w:rPr>
          <w:rFonts w:ascii="BIZ UDMincho" w:eastAsia="BIZ UDMincho" w:hAnsi="BIZ UDMincho" w:cs="BIZ UDMincho"/>
        </w:rPr>
        <w:t>業務実施体制について体系図等を記載すること。</w:t>
      </w:r>
    </w:p>
    <w:p w14:paraId="6AF0A06E" w14:textId="77777777" w:rsidR="00702612" w:rsidRDefault="004817F6">
      <w:pPr>
        <w:ind w:left="142" w:hanging="142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※</w:t>
      </w:r>
      <w:r>
        <w:rPr>
          <w:rFonts w:ascii="BIZ UDMincho" w:eastAsia="BIZ UDMincho" w:hAnsi="BIZ UDMincho" w:cs="BIZ UDMincho"/>
        </w:rPr>
        <w:t>記載内容は本様式内に収めること。</w:t>
      </w:r>
    </w:p>
    <w:sectPr w:rsidR="00702612">
      <w:headerReference w:type="default" r:id="rId7"/>
      <w:pgSz w:w="11906" w:h="16838"/>
      <w:pgMar w:top="1247" w:right="1247" w:bottom="1247" w:left="124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5DF9" w14:textId="77777777" w:rsidR="004817F6" w:rsidRDefault="004817F6">
      <w:r>
        <w:separator/>
      </w:r>
    </w:p>
  </w:endnote>
  <w:endnote w:type="continuationSeparator" w:id="0">
    <w:p w14:paraId="700D848E" w14:textId="77777777" w:rsidR="004817F6" w:rsidRDefault="0048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D96D" w14:textId="77777777" w:rsidR="004817F6" w:rsidRDefault="004817F6">
      <w:r>
        <w:separator/>
      </w:r>
    </w:p>
  </w:footnote>
  <w:footnote w:type="continuationSeparator" w:id="0">
    <w:p w14:paraId="7F689C61" w14:textId="77777777" w:rsidR="004817F6" w:rsidRDefault="0048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0EEC" w14:textId="77777777" w:rsidR="00702612" w:rsidRDefault="007026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12"/>
    <w:rsid w:val="002B7592"/>
    <w:rsid w:val="004817F6"/>
    <w:rsid w:val="0070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28C86"/>
  <w15:docId w15:val="{45F4A3D8-6A4C-4FFE-B048-126679B5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Yq4M4s6o+AEu0XRSVnzFrPpK/g==">CgMxLjA4AHIhMWJVZlJ0NjNELTZSRU9mLVlTYTB6XzcwVnA1QlRUVm9h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高桑 譲</cp:lastModifiedBy>
  <cp:revision>2</cp:revision>
  <dcterms:created xsi:type="dcterms:W3CDTF">2026-07-03T01:15:00Z</dcterms:created>
  <dcterms:modified xsi:type="dcterms:W3CDTF">2026-07-03T01:15:00Z</dcterms:modified>
</cp:coreProperties>
</file>