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82FA62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A49F8" w:rsidRPr="007E196A">
              <w:rPr>
                <w:rFonts w:asciiTheme="minorHAnsi" w:hAnsiTheme="minorHAnsi"/>
                <w:noProof/>
                <w:w w:val="90"/>
              </w:rPr>
              <w:t>23-8294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33998C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A49F8" w:rsidRPr="007E196A">
              <w:rPr>
                <w:b/>
                <w:noProof/>
                <w:spacing w:val="2"/>
                <w:sz w:val="28"/>
              </w:rPr>
              <w:t>米里中継ポンプ場井戸調査業務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393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49F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2023-09-26T05:48:00Z</dcterms:modified>
</cp:coreProperties>
</file>