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38B03B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E0574" w:rsidRPr="00634A32">
              <w:rPr>
                <w:rFonts w:asciiTheme="minorHAnsi" w:hAnsiTheme="minorHAnsi"/>
                <w:noProof/>
                <w:w w:val="90"/>
              </w:rPr>
              <w:t>23-8183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7E308A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E0574" w:rsidRPr="00634A32">
              <w:rPr>
                <w:b/>
                <w:noProof/>
                <w:spacing w:val="2"/>
                <w:sz w:val="28"/>
              </w:rPr>
              <w:t>豊平川中継ポンプ場揚砂業務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0FAA3D09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令和</w:t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5</w:t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年</w:t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5</w:t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月</w:t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19</w:t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(</w:t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金</w:t>
            </w:r>
            <w:r w:rsidR="00AE0574" w:rsidRPr="00634A3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0574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1DB4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2023-05-08T00:13:00Z</dcterms:modified>
</cp:coreProperties>
</file>