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7475" w14:textId="77777777" w:rsidR="00F179B4" w:rsidRPr="007911FD" w:rsidRDefault="007911FD" w:rsidP="000D7A7D">
      <w:pPr>
        <w:jc w:val="center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>口座振込依頼書</w:t>
      </w:r>
      <w:r w:rsidR="00902612">
        <w:rPr>
          <w:sz w:val="24"/>
          <w:szCs w:val="22"/>
        </w:rPr>
        <w:t xml:space="preserve">　兼　同意書</w:t>
      </w:r>
    </w:p>
    <w:p w14:paraId="46FB66DF" w14:textId="77777777" w:rsidR="00F179B4" w:rsidRPr="007911FD" w:rsidRDefault="00F179B4" w:rsidP="000D7A7D">
      <w:pPr>
        <w:rPr>
          <w:rFonts w:hint="default"/>
          <w:sz w:val="24"/>
          <w:szCs w:val="22"/>
        </w:rPr>
      </w:pPr>
    </w:p>
    <w:p w14:paraId="35A665F5" w14:textId="77777777" w:rsidR="00F179B4" w:rsidRPr="007911FD" w:rsidRDefault="00F179B4" w:rsidP="000D7A7D">
      <w:pPr>
        <w:rPr>
          <w:rFonts w:hint="default"/>
          <w:sz w:val="24"/>
          <w:szCs w:val="22"/>
        </w:rPr>
      </w:pPr>
    </w:p>
    <w:p w14:paraId="4BA245E3" w14:textId="77777777" w:rsidR="00F179B4" w:rsidRPr="007911FD" w:rsidRDefault="00F179B4" w:rsidP="000D7A7D">
      <w:pPr>
        <w:wordWrap w:val="0"/>
        <w:jc w:val="right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　　　　　　　　　　　　　　　　　　　　　　　　　年　　月　　日</w:t>
      </w:r>
      <w:r w:rsidR="000D7A7D">
        <w:rPr>
          <w:sz w:val="24"/>
          <w:szCs w:val="22"/>
        </w:rPr>
        <w:t xml:space="preserve">　　</w:t>
      </w:r>
    </w:p>
    <w:p w14:paraId="2B600629" w14:textId="77777777" w:rsidR="00F179B4" w:rsidRPr="00730568" w:rsidRDefault="00F179B4" w:rsidP="000D7A7D">
      <w:pPr>
        <w:rPr>
          <w:rFonts w:hint="default"/>
          <w:sz w:val="24"/>
          <w:szCs w:val="22"/>
        </w:rPr>
      </w:pPr>
    </w:p>
    <w:p w14:paraId="1DD90D91" w14:textId="77777777" w:rsidR="00F179B4" w:rsidRPr="007911FD" w:rsidRDefault="00F179B4" w:rsidP="000D7A7D">
      <w:pPr>
        <w:rPr>
          <w:rFonts w:hint="default"/>
          <w:sz w:val="24"/>
          <w:szCs w:val="22"/>
        </w:rPr>
      </w:pPr>
    </w:p>
    <w:p w14:paraId="2AEA2FC5" w14:textId="77777777" w:rsidR="00F179B4" w:rsidRPr="007911FD" w:rsidRDefault="00F179B4" w:rsidP="000D7A7D">
      <w:pPr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</w:t>
      </w:r>
      <w:r w:rsidR="00885CA2" w:rsidRPr="007911FD">
        <w:rPr>
          <w:sz w:val="24"/>
          <w:szCs w:val="22"/>
        </w:rPr>
        <w:t>札幌市長</w:t>
      </w:r>
      <w:r w:rsidR="00EA6676">
        <w:rPr>
          <w:sz w:val="24"/>
          <w:szCs w:val="22"/>
        </w:rPr>
        <w:t xml:space="preserve">　　様</w:t>
      </w:r>
    </w:p>
    <w:p w14:paraId="753765F7" w14:textId="77777777" w:rsidR="00F179B4" w:rsidRPr="007911FD" w:rsidRDefault="00F179B4" w:rsidP="000D7A7D">
      <w:pPr>
        <w:rPr>
          <w:rFonts w:hint="default"/>
          <w:sz w:val="24"/>
          <w:szCs w:val="22"/>
        </w:rPr>
      </w:pPr>
    </w:p>
    <w:tbl>
      <w:tblPr>
        <w:tblStyle w:val="a9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139"/>
        <w:gridCol w:w="3031"/>
        <w:gridCol w:w="573"/>
      </w:tblGrid>
      <w:tr w:rsidR="00F730FE" w:rsidRPr="00F730FE" w14:paraId="5215DCE4" w14:textId="77777777" w:rsidTr="000F0E61">
        <w:trPr>
          <w:trHeight w:val="55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94FA6EB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951D4F">
              <w:rPr>
                <w:w w:val="75"/>
                <w:sz w:val="24"/>
                <w:szCs w:val="22"/>
                <w:fitText w:val="729" w:id="-2058598390"/>
              </w:rPr>
              <w:t>郵便番</w:t>
            </w:r>
            <w:r w:rsidRPr="00951D4F">
              <w:rPr>
                <w:spacing w:val="4"/>
                <w:w w:val="75"/>
                <w:sz w:val="24"/>
                <w:szCs w:val="22"/>
                <w:fitText w:val="729" w:id="-2058598390"/>
              </w:rPr>
              <w:t>号</w:t>
            </w:r>
          </w:p>
          <w:p w14:paraId="2FC37EAE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住　所</w:t>
            </w:r>
          </w:p>
        </w:tc>
        <w:tc>
          <w:tcPr>
            <w:tcW w:w="4743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9DFB5F8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  <w:p w14:paraId="1654E65B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14:paraId="03A8C599" w14:textId="77777777" w:rsidTr="000F0E61">
        <w:trPr>
          <w:trHeight w:val="593"/>
          <w:jc w:val="right"/>
        </w:trPr>
        <w:tc>
          <w:tcPr>
            <w:tcW w:w="127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BC7FAA2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名　称</w:t>
            </w:r>
          </w:p>
        </w:tc>
        <w:tc>
          <w:tcPr>
            <w:tcW w:w="4743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1E6F098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14:paraId="24834D7D" w14:textId="77777777" w:rsidTr="000F0E61">
        <w:trPr>
          <w:trHeight w:val="445"/>
          <w:jc w:val="right"/>
        </w:trPr>
        <w:tc>
          <w:tcPr>
            <w:tcW w:w="1277" w:type="dxa"/>
            <w:vMerge w:val="restart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14:paraId="7CB131E8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代表者</w:t>
            </w:r>
            <w:r w:rsidR="00C74811">
              <w:rPr>
                <w:sz w:val="24"/>
                <w:szCs w:val="22"/>
              </w:rPr>
              <w:t xml:space="preserve">　　　　　　　　　　　　　　　　　</w:t>
            </w:r>
          </w:p>
        </w:tc>
        <w:tc>
          <w:tcPr>
            <w:tcW w:w="113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4D47B61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F730FE">
              <w:rPr>
                <w:sz w:val="24"/>
                <w:szCs w:val="22"/>
              </w:rPr>
              <w:t>役職名</w:t>
            </w:r>
          </w:p>
        </w:tc>
        <w:tc>
          <w:tcPr>
            <w:tcW w:w="360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68E19DE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</w:tr>
      <w:tr w:rsidR="00F730FE" w:rsidRPr="00F730FE" w14:paraId="1B4C8FCB" w14:textId="77777777" w:rsidTr="000F0E61">
        <w:trPr>
          <w:trHeight w:val="423"/>
          <w:jc w:val="right"/>
        </w:trPr>
        <w:tc>
          <w:tcPr>
            <w:tcW w:w="1277" w:type="dxa"/>
            <w:vMerge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C408734" w14:textId="77777777" w:rsidR="00F730FE" w:rsidRPr="00F730FE" w:rsidRDefault="00F730FE" w:rsidP="00F730FE">
            <w:pPr>
              <w:jc w:val="center"/>
              <w:rPr>
                <w:rFonts w:hint="default"/>
                <w:sz w:val="24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28FCB14" w14:textId="77777777" w:rsidR="00F730FE" w:rsidRPr="00F730FE" w:rsidRDefault="00C74811" w:rsidP="00951D4F">
            <w:pPr>
              <w:rPr>
                <w:rFonts w:hint="default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　　　　　　　　</w:t>
            </w:r>
          </w:p>
        </w:tc>
        <w:tc>
          <w:tcPr>
            <w:tcW w:w="57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6E9B67" w14:textId="77777777" w:rsidR="00F730FE" w:rsidRPr="00F730FE" w:rsidRDefault="00951D4F" w:rsidP="00F730FE">
            <w:pPr>
              <w:jc w:val="center"/>
              <w:rPr>
                <w:rFonts w:hint="default"/>
                <w:sz w:val="24"/>
                <w:szCs w:val="22"/>
              </w:rPr>
            </w:pPr>
            <w:r w:rsidRPr="009F4DC4">
              <w:rPr>
                <w:sz w:val="24"/>
                <w:szCs w:val="22"/>
              </w:rPr>
              <w:t>印</w:t>
            </w:r>
          </w:p>
        </w:tc>
      </w:tr>
    </w:tbl>
    <w:p w14:paraId="63351C43" w14:textId="77777777" w:rsidR="00F179B4" w:rsidRPr="007911FD" w:rsidRDefault="00F179B4" w:rsidP="00B047D7">
      <w:pPr>
        <w:rPr>
          <w:rFonts w:hint="default"/>
          <w:sz w:val="24"/>
          <w:szCs w:val="22"/>
        </w:rPr>
      </w:pPr>
    </w:p>
    <w:p w14:paraId="078A150E" w14:textId="77777777" w:rsidR="00F179B4" w:rsidRPr="007911FD" w:rsidRDefault="00F179B4" w:rsidP="000D7A7D">
      <w:pPr>
        <w:rPr>
          <w:rFonts w:hint="default"/>
          <w:sz w:val="24"/>
          <w:szCs w:val="22"/>
        </w:rPr>
      </w:pPr>
    </w:p>
    <w:p w14:paraId="57565DFA" w14:textId="77777777" w:rsidR="00836349" w:rsidRDefault="00F179B4" w:rsidP="000D7A7D">
      <w:pPr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 xml:space="preserve">　</w:t>
      </w:r>
      <w:r w:rsidR="0068574A" w:rsidRPr="002C3695">
        <w:rPr>
          <w:rFonts w:ascii="ＭＳ 明朝" w:hAnsi="ＭＳ 明朝"/>
          <w:sz w:val="24"/>
          <w:szCs w:val="24"/>
        </w:rPr>
        <w:t>札幌市</w:t>
      </w:r>
      <w:r w:rsidR="0068574A">
        <w:rPr>
          <w:rFonts w:ascii="ＭＳ 明朝" w:hAnsi="ＭＳ 明朝"/>
          <w:sz w:val="24"/>
          <w:szCs w:val="24"/>
        </w:rPr>
        <w:t>事業再構築サポート</w:t>
      </w:r>
      <w:r w:rsidR="0068574A" w:rsidRPr="002C3695">
        <w:rPr>
          <w:rFonts w:ascii="ＭＳ 明朝" w:hAnsi="ＭＳ 明朝"/>
          <w:sz w:val="24"/>
          <w:szCs w:val="24"/>
        </w:rPr>
        <w:t>補助金</w:t>
      </w:r>
      <w:r w:rsidRPr="007911FD">
        <w:rPr>
          <w:sz w:val="24"/>
          <w:szCs w:val="22"/>
        </w:rPr>
        <w:t>については、下記</w:t>
      </w:r>
      <w:r w:rsidR="00836349">
        <w:rPr>
          <w:sz w:val="24"/>
          <w:szCs w:val="22"/>
        </w:rPr>
        <w:t>１の</w:t>
      </w:r>
      <w:r w:rsidRPr="007911FD">
        <w:rPr>
          <w:sz w:val="24"/>
          <w:szCs w:val="22"/>
        </w:rPr>
        <w:t>口座</w:t>
      </w:r>
      <w:r w:rsidR="002D2DAD">
        <w:rPr>
          <w:sz w:val="24"/>
          <w:szCs w:val="22"/>
        </w:rPr>
        <w:t>への振込みを依頼</w:t>
      </w:r>
      <w:r w:rsidR="00836349">
        <w:rPr>
          <w:sz w:val="24"/>
          <w:szCs w:val="22"/>
        </w:rPr>
        <w:t>します。また、下記２の</w:t>
      </w:r>
      <w:r w:rsidR="00EC46B2">
        <w:rPr>
          <w:sz w:val="24"/>
          <w:szCs w:val="22"/>
        </w:rPr>
        <w:t>記載</w:t>
      </w:r>
      <w:r w:rsidR="00836349">
        <w:rPr>
          <w:sz w:val="24"/>
          <w:szCs w:val="22"/>
        </w:rPr>
        <w:t>事項について同意します。</w:t>
      </w:r>
    </w:p>
    <w:p w14:paraId="276019E3" w14:textId="77777777" w:rsidR="00F179B4" w:rsidRPr="007911FD" w:rsidRDefault="00F179B4" w:rsidP="000D7A7D">
      <w:pPr>
        <w:rPr>
          <w:rFonts w:hint="default"/>
          <w:sz w:val="24"/>
          <w:szCs w:val="22"/>
        </w:rPr>
      </w:pPr>
    </w:p>
    <w:p w14:paraId="2CCDD9AE" w14:textId="77777777" w:rsidR="00F179B4" w:rsidRPr="007911FD" w:rsidRDefault="00F179B4" w:rsidP="000D7A7D">
      <w:pPr>
        <w:jc w:val="center"/>
        <w:rPr>
          <w:rFonts w:hint="default"/>
          <w:sz w:val="24"/>
          <w:szCs w:val="22"/>
        </w:rPr>
      </w:pPr>
      <w:r w:rsidRPr="007911FD">
        <w:rPr>
          <w:sz w:val="24"/>
          <w:szCs w:val="22"/>
        </w:rPr>
        <w:t>記</w:t>
      </w:r>
    </w:p>
    <w:p w14:paraId="7024B53C" w14:textId="77777777" w:rsidR="00F179B4" w:rsidRDefault="00F179B4">
      <w:pPr>
        <w:rPr>
          <w:rFonts w:hint="default"/>
          <w:sz w:val="24"/>
          <w:szCs w:val="22"/>
        </w:rPr>
      </w:pPr>
    </w:p>
    <w:p w14:paraId="4B49B482" w14:textId="77777777" w:rsidR="00836349" w:rsidRPr="007911FD" w:rsidRDefault="00836349">
      <w:pPr>
        <w:rPr>
          <w:rFonts w:hint="default"/>
          <w:sz w:val="24"/>
          <w:szCs w:val="22"/>
        </w:rPr>
      </w:pPr>
      <w:r>
        <w:rPr>
          <w:sz w:val="24"/>
          <w:szCs w:val="22"/>
        </w:rPr>
        <w:t>１　振込口座情報</w:t>
      </w:r>
    </w:p>
    <w:tbl>
      <w:tblPr>
        <w:tblW w:w="8380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32"/>
        <w:gridCol w:w="532"/>
        <w:gridCol w:w="532"/>
        <w:gridCol w:w="709"/>
        <w:gridCol w:w="709"/>
        <w:gridCol w:w="709"/>
        <w:gridCol w:w="1134"/>
        <w:gridCol w:w="427"/>
        <w:gridCol w:w="427"/>
        <w:gridCol w:w="428"/>
        <w:gridCol w:w="427"/>
        <w:gridCol w:w="428"/>
        <w:gridCol w:w="427"/>
        <w:gridCol w:w="428"/>
      </w:tblGrid>
      <w:tr w:rsidR="005A43C3" w:rsidRPr="0081523C" w14:paraId="608F61DB" w14:textId="77777777" w:rsidTr="003E0907">
        <w:tc>
          <w:tcPr>
            <w:tcW w:w="2127" w:type="dxa"/>
            <w:gridSpan w:val="4"/>
            <w:vMerge w:val="restart"/>
          </w:tcPr>
          <w:p w14:paraId="659EC6DA" w14:textId="77777777"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銀行</w:t>
            </w:r>
          </w:p>
          <w:p w14:paraId="173F7B0E" w14:textId="77777777"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信用金庫</w:t>
            </w:r>
          </w:p>
          <w:p w14:paraId="7960841A" w14:textId="77777777"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信用組合</w:t>
            </w:r>
          </w:p>
        </w:tc>
        <w:tc>
          <w:tcPr>
            <w:tcW w:w="2127" w:type="dxa"/>
            <w:gridSpan w:val="3"/>
            <w:vMerge w:val="restart"/>
          </w:tcPr>
          <w:p w14:paraId="06B8C63F" w14:textId="77777777"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本店</w:t>
            </w:r>
          </w:p>
          <w:p w14:paraId="799A0878" w14:textId="77777777" w:rsidR="005A43C3" w:rsidRPr="0081523C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支店</w:t>
            </w:r>
          </w:p>
          <w:p w14:paraId="2543DC88" w14:textId="77777777" w:rsidR="005A43C3" w:rsidRDefault="005A43C3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出張所</w:t>
            </w:r>
          </w:p>
          <w:p w14:paraId="3770077A" w14:textId="77777777" w:rsidR="00841494" w:rsidRPr="0081523C" w:rsidRDefault="00841494" w:rsidP="00F179B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店名</w:t>
            </w:r>
          </w:p>
        </w:tc>
        <w:tc>
          <w:tcPr>
            <w:tcW w:w="1134" w:type="dxa"/>
          </w:tcPr>
          <w:p w14:paraId="5FDBA464" w14:textId="77777777" w:rsidR="005A43C3" w:rsidRPr="0081523C" w:rsidRDefault="005A43C3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口座種目</w:t>
            </w:r>
          </w:p>
        </w:tc>
        <w:tc>
          <w:tcPr>
            <w:tcW w:w="2992" w:type="dxa"/>
            <w:gridSpan w:val="7"/>
          </w:tcPr>
          <w:p w14:paraId="083E7EB4" w14:textId="77777777" w:rsidR="005A43C3" w:rsidRPr="0081523C" w:rsidRDefault="005A43C3" w:rsidP="003E090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口座番号</w:t>
            </w:r>
          </w:p>
        </w:tc>
      </w:tr>
      <w:tr w:rsidR="003E0907" w:rsidRPr="0081523C" w14:paraId="70AE40F0" w14:textId="77777777" w:rsidTr="003E0907">
        <w:trPr>
          <w:trHeight w:val="537"/>
        </w:trPr>
        <w:tc>
          <w:tcPr>
            <w:tcW w:w="2127" w:type="dxa"/>
            <w:gridSpan w:val="4"/>
            <w:vMerge/>
          </w:tcPr>
          <w:p w14:paraId="77A9FDAD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</w:tcPr>
          <w:p w14:paraId="4F75BDFF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306CC0E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1　普通</w:t>
            </w:r>
          </w:p>
          <w:p w14:paraId="66CF2EEB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2　当座</w:t>
            </w:r>
          </w:p>
          <w:p w14:paraId="3547D4B3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3　</w:t>
            </w:r>
            <w:r w:rsidRPr="00581E09">
              <w:rPr>
                <w:rFonts w:ascii="ＭＳ 明朝" w:hAnsi="ＭＳ 明朝"/>
                <w:w w:val="67"/>
                <w:sz w:val="22"/>
                <w:szCs w:val="22"/>
                <w:fitText w:val="446" w:id="-2062289664"/>
              </w:rPr>
              <w:t>その</w:t>
            </w:r>
            <w:r w:rsidRPr="00581E09">
              <w:rPr>
                <w:rFonts w:ascii="ＭＳ 明朝" w:hAnsi="ＭＳ 明朝"/>
                <w:spacing w:val="3"/>
                <w:w w:val="67"/>
                <w:sz w:val="22"/>
                <w:szCs w:val="22"/>
                <w:fitText w:val="446" w:id="-2062289664"/>
              </w:rPr>
              <w:t>他</w:t>
            </w:r>
          </w:p>
        </w:tc>
        <w:tc>
          <w:tcPr>
            <w:tcW w:w="427" w:type="dxa"/>
            <w:vMerge w:val="restart"/>
            <w:tcBorders>
              <w:right w:val="dotted" w:sz="4" w:space="0" w:color="auto"/>
            </w:tcBorders>
          </w:tcPr>
          <w:p w14:paraId="1FB79D03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20F4897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F60B426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BEC1A34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BB6153B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3595831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55992F09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3E0907" w:rsidRPr="0081523C" w14:paraId="5DB9C259" w14:textId="77777777" w:rsidTr="003E0907">
        <w:tc>
          <w:tcPr>
            <w:tcW w:w="2127" w:type="dxa"/>
            <w:gridSpan w:val="4"/>
          </w:tcPr>
          <w:p w14:paraId="67FE1AC4" w14:textId="77777777" w:rsidR="003E0907" w:rsidRPr="0081523C" w:rsidRDefault="003E0907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金融機関コード</w:t>
            </w:r>
          </w:p>
        </w:tc>
        <w:tc>
          <w:tcPr>
            <w:tcW w:w="2127" w:type="dxa"/>
            <w:gridSpan w:val="3"/>
          </w:tcPr>
          <w:p w14:paraId="1A55BA7B" w14:textId="77777777" w:rsidR="003E0907" w:rsidRPr="0081523C" w:rsidRDefault="003E0907" w:rsidP="00F1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支店コード</w:t>
            </w:r>
            <w:r>
              <w:rPr>
                <w:rFonts w:ascii="ＭＳ 明朝" w:hAnsi="ＭＳ 明朝"/>
                <w:sz w:val="22"/>
                <w:szCs w:val="22"/>
              </w:rPr>
              <w:t>・店番</w:t>
            </w:r>
          </w:p>
        </w:tc>
        <w:tc>
          <w:tcPr>
            <w:tcW w:w="1134" w:type="dxa"/>
            <w:vMerge/>
          </w:tcPr>
          <w:p w14:paraId="65DFBC06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</w:tcPr>
          <w:p w14:paraId="533D2CFC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CF3B495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63ADB1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0B38FD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962C03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232A5D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01CD8E6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3E0907" w:rsidRPr="0081523C" w14:paraId="3709A704" w14:textId="77777777" w:rsidTr="003E0907">
        <w:trPr>
          <w:trHeight w:val="454"/>
        </w:trPr>
        <w:tc>
          <w:tcPr>
            <w:tcW w:w="531" w:type="dxa"/>
            <w:tcBorders>
              <w:right w:val="dotted" w:sz="4" w:space="0" w:color="auto"/>
            </w:tcBorders>
          </w:tcPr>
          <w:p w14:paraId="3A61C585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14:paraId="53E35C74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14:paraId="545E9F83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32" w:type="dxa"/>
            <w:tcBorders>
              <w:left w:val="dotted" w:sz="4" w:space="0" w:color="auto"/>
            </w:tcBorders>
          </w:tcPr>
          <w:p w14:paraId="4D1A4878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045B024F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14:paraId="32743497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2F125EEC" w14:textId="77777777" w:rsidR="003E0907" w:rsidRPr="0081523C" w:rsidRDefault="003E0907" w:rsidP="00F179B4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</w:tcPr>
          <w:p w14:paraId="6ED043F2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right w:val="dotted" w:sz="4" w:space="0" w:color="auto"/>
            </w:tcBorders>
          </w:tcPr>
          <w:p w14:paraId="46CB8E4E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1F15B0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58FC220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172083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472818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DD9E6C7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B7733C3" w14:textId="77777777" w:rsidR="003E0907" w:rsidRPr="0081523C" w:rsidRDefault="003E0907" w:rsidP="00F179B4">
            <w:pPr>
              <w:spacing w:line="200" w:lineRule="exact"/>
              <w:rPr>
                <w:rFonts w:ascii="ＭＳ 明朝" w:hAnsi="ＭＳ 明朝" w:cs="Times New Roman" w:hint="default"/>
                <w:sz w:val="22"/>
                <w:szCs w:val="22"/>
              </w:rPr>
            </w:pPr>
          </w:p>
        </w:tc>
      </w:tr>
      <w:tr w:rsidR="005A43C3" w:rsidRPr="0081523C" w14:paraId="06E6F018" w14:textId="77777777" w:rsidTr="003E0907">
        <w:trPr>
          <w:trHeight w:val="580"/>
        </w:trPr>
        <w:tc>
          <w:tcPr>
            <w:tcW w:w="2127" w:type="dxa"/>
            <w:gridSpan w:val="4"/>
            <w:vAlign w:val="center"/>
          </w:tcPr>
          <w:p w14:paraId="085922DE" w14:textId="77777777"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フリガナ</w:t>
            </w:r>
          </w:p>
        </w:tc>
        <w:tc>
          <w:tcPr>
            <w:tcW w:w="6253" w:type="dxa"/>
            <w:gridSpan w:val="11"/>
            <w:vAlign w:val="center"/>
          </w:tcPr>
          <w:p w14:paraId="5E9B4D07" w14:textId="77777777"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  <w:tr w:rsidR="005A43C3" w:rsidRPr="0081523C" w14:paraId="6C7405BB" w14:textId="77777777" w:rsidTr="003E0907">
        <w:trPr>
          <w:trHeight w:val="580"/>
        </w:trPr>
        <w:tc>
          <w:tcPr>
            <w:tcW w:w="2127" w:type="dxa"/>
            <w:gridSpan w:val="4"/>
            <w:vAlign w:val="center"/>
          </w:tcPr>
          <w:p w14:paraId="6495876F" w14:textId="77777777" w:rsidR="005A43C3" w:rsidRPr="0081523C" w:rsidRDefault="005A43C3" w:rsidP="00F24BF5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>口座名義</w:t>
            </w:r>
          </w:p>
        </w:tc>
        <w:tc>
          <w:tcPr>
            <w:tcW w:w="6253" w:type="dxa"/>
            <w:gridSpan w:val="11"/>
            <w:vAlign w:val="center"/>
          </w:tcPr>
          <w:p w14:paraId="57798870" w14:textId="77777777" w:rsidR="005A43C3" w:rsidRPr="0081523C" w:rsidRDefault="005A43C3" w:rsidP="0081523C">
            <w:pPr>
              <w:autoSpaceDE w:val="0"/>
              <w:autoSpaceDN w:val="0"/>
              <w:adjustRightInd w:val="0"/>
              <w:rPr>
                <w:rFonts w:ascii="ＭＳ 明朝" w:hAnsi="ＭＳ 明朝" w:cs="Times New Roman" w:hint="default"/>
                <w:sz w:val="22"/>
                <w:szCs w:val="22"/>
              </w:rPr>
            </w:pPr>
            <w:r w:rsidRPr="0081523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</w:tr>
    </w:tbl>
    <w:p w14:paraId="3A0CB6FE" w14:textId="77777777" w:rsidR="00F179B4" w:rsidRDefault="00F179B4">
      <w:pPr>
        <w:rPr>
          <w:rFonts w:hint="default"/>
          <w:sz w:val="24"/>
          <w:szCs w:val="22"/>
        </w:rPr>
      </w:pPr>
    </w:p>
    <w:p w14:paraId="14D50305" w14:textId="77777777" w:rsidR="003D477B" w:rsidRDefault="003D477B">
      <w:pPr>
        <w:rPr>
          <w:rFonts w:hint="default"/>
          <w:sz w:val="24"/>
          <w:szCs w:val="22"/>
        </w:rPr>
      </w:pPr>
      <w:r>
        <w:rPr>
          <w:sz w:val="24"/>
          <w:szCs w:val="22"/>
        </w:rPr>
        <w:t>２</w:t>
      </w:r>
      <w:r w:rsidR="00412656">
        <w:rPr>
          <w:sz w:val="24"/>
          <w:szCs w:val="22"/>
        </w:rPr>
        <w:t xml:space="preserve">　</w:t>
      </w:r>
      <w:r w:rsidR="00D064B2">
        <w:rPr>
          <w:sz w:val="24"/>
          <w:szCs w:val="22"/>
        </w:rPr>
        <w:t>同意内容</w:t>
      </w:r>
    </w:p>
    <w:p w14:paraId="4AE19B00" w14:textId="7943FB2F" w:rsidR="00D064B2" w:rsidRPr="00D064B2" w:rsidRDefault="00581E09" w:rsidP="0068754E">
      <w:pPr>
        <w:ind w:leftChars="100" w:left="213" w:firstLineChars="100" w:firstLine="243"/>
        <w:rPr>
          <w:rFonts w:hint="default"/>
          <w:sz w:val="24"/>
          <w:szCs w:val="22"/>
        </w:rPr>
      </w:pPr>
      <w:r>
        <w:rPr>
          <w:sz w:val="24"/>
          <w:szCs w:val="22"/>
        </w:rPr>
        <w:t>中小企業庁</w:t>
      </w:r>
      <w:r w:rsidR="00D064B2">
        <w:rPr>
          <w:sz w:val="24"/>
          <w:szCs w:val="22"/>
        </w:rPr>
        <w:t>から</w:t>
      </w:r>
      <w:r w:rsidR="00442C4C">
        <w:rPr>
          <w:sz w:val="24"/>
          <w:szCs w:val="22"/>
        </w:rPr>
        <w:t>札幌市に対し</w:t>
      </w:r>
      <w:r w:rsidR="00D064B2">
        <w:rPr>
          <w:sz w:val="24"/>
          <w:szCs w:val="22"/>
        </w:rPr>
        <w:t>、</w:t>
      </w:r>
      <w:r>
        <w:rPr>
          <w:sz w:val="24"/>
          <w:szCs w:val="22"/>
        </w:rPr>
        <w:t>事業再構築補助金</w:t>
      </w:r>
      <w:r w:rsidR="00D064B2">
        <w:rPr>
          <w:sz w:val="24"/>
          <w:szCs w:val="22"/>
        </w:rPr>
        <w:t>の事業採択、補助金交付及び精算に係る</w:t>
      </w:r>
      <w:r w:rsidR="00A94202">
        <w:rPr>
          <w:sz w:val="24"/>
          <w:szCs w:val="22"/>
        </w:rPr>
        <w:t>情報に</w:t>
      </w:r>
      <w:r w:rsidR="0021762A">
        <w:rPr>
          <w:sz w:val="24"/>
          <w:szCs w:val="22"/>
        </w:rPr>
        <w:t>ついて、提供を受けること。</w:t>
      </w:r>
    </w:p>
    <w:sectPr w:rsidR="00D064B2" w:rsidRPr="00D064B2" w:rsidSect="00667330">
      <w:headerReference w:type="default" r:id="rId6"/>
      <w:pgSz w:w="11906" w:h="16838"/>
      <w:pgMar w:top="1247" w:right="1247" w:bottom="1247" w:left="1247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5892" w14:textId="77777777" w:rsidR="0059511F" w:rsidRDefault="0059511F" w:rsidP="00667330">
      <w:pPr>
        <w:rPr>
          <w:rFonts w:hint="default"/>
        </w:rPr>
      </w:pPr>
      <w:r>
        <w:separator/>
      </w:r>
    </w:p>
  </w:endnote>
  <w:endnote w:type="continuationSeparator" w:id="0">
    <w:p w14:paraId="23454C6A" w14:textId="77777777" w:rsidR="0059511F" w:rsidRDefault="0059511F" w:rsidP="0066733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3414" w14:textId="77777777" w:rsidR="0059511F" w:rsidRDefault="0059511F" w:rsidP="00667330">
      <w:pPr>
        <w:rPr>
          <w:rFonts w:hint="default"/>
        </w:rPr>
      </w:pPr>
      <w:r>
        <w:separator/>
      </w:r>
    </w:p>
  </w:footnote>
  <w:footnote w:type="continuationSeparator" w:id="0">
    <w:p w14:paraId="5FEA6448" w14:textId="77777777" w:rsidR="0059511F" w:rsidRDefault="0059511F" w:rsidP="0066733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8150" w14:textId="7E0173FC" w:rsidR="003079C9" w:rsidRPr="003079C9" w:rsidRDefault="003079C9">
    <w:pPr>
      <w:pStyle w:val="a3"/>
      <w:rPr>
        <w:rFonts w:hint="default"/>
        <w:sz w:val="24"/>
        <w:szCs w:val="24"/>
      </w:rPr>
    </w:pPr>
    <w:r w:rsidRPr="003079C9">
      <w:rPr>
        <w:sz w:val="24"/>
        <w:szCs w:val="24"/>
      </w:rPr>
      <w:t>様式</w:t>
    </w:r>
    <w:r w:rsidR="00FA7C40">
      <w:rPr>
        <w:sz w:val="24"/>
        <w:szCs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trackRevision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A2"/>
    <w:rsid w:val="00090836"/>
    <w:rsid w:val="00096062"/>
    <w:rsid w:val="000A558B"/>
    <w:rsid w:val="000D7A7D"/>
    <w:rsid w:val="001E3C82"/>
    <w:rsid w:val="0021762A"/>
    <w:rsid w:val="00240773"/>
    <w:rsid w:val="0026453E"/>
    <w:rsid w:val="002D2DAD"/>
    <w:rsid w:val="003079C9"/>
    <w:rsid w:val="00312519"/>
    <w:rsid w:val="003454DA"/>
    <w:rsid w:val="003B0172"/>
    <w:rsid w:val="003B59CA"/>
    <w:rsid w:val="003D477B"/>
    <w:rsid w:val="003E0907"/>
    <w:rsid w:val="00412656"/>
    <w:rsid w:val="00442C4C"/>
    <w:rsid w:val="0054438C"/>
    <w:rsid w:val="005624EB"/>
    <w:rsid w:val="00576AC2"/>
    <w:rsid w:val="00581E09"/>
    <w:rsid w:val="0059511F"/>
    <w:rsid w:val="005A43C3"/>
    <w:rsid w:val="006047BE"/>
    <w:rsid w:val="006125FF"/>
    <w:rsid w:val="00667330"/>
    <w:rsid w:val="0068574A"/>
    <w:rsid w:val="0068754E"/>
    <w:rsid w:val="00702172"/>
    <w:rsid w:val="00716430"/>
    <w:rsid w:val="00730568"/>
    <w:rsid w:val="007911FD"/>
    <w:rsid w:val="007A15AF"/>
    <w:rsid w:val="0081523C"/>
    <w:rsid w:val="008340AC"/>
    <w:rsid w:val="00836349"/>
    <w:rsid w:val="00837F4B"/>
    <w:rsid w:val="00841494"/>
    <w:rsid w:val="008462CF"/>
    <w:rsid w:val="00885CA2"/>
    <w:rsid w:val="00892418"/>
    <w:rsid w:val="008D52F4"/>
    <w:rsid w:val="00902612"/>
    <w:rsid w:val="00951D4F"/>
    <w:rsid w:val="009F4C22"/>
    <w:rsid w:val="009F4DC4"/>
    <w:rsid w:val="00A03C34"/>
    <w:rsid w:val="00A14A92"/>
    <w:rsid w:val="00A347D7"/>
    <w:rsid w:val="00A94202"/>
    <w:rsid w:val="00AE2B16"/>
    <w:rsid w:val="00B047D7"/>
    <w:rsid w:val="00B314F3"/>
    <w:rsid w:val="00B32D83"/>
    <w:rsid w:val="00B512BA"/>
    <w:rsid w:val="00B7400F"/>
    <w:rsid w:val="00B948C0"/>
    <w:rsid w:val="00BE0F35"/>
    <w:rsid w:val="00BF4B6C"/>
    <w:rsid w:val="00C07269"/>
    <w:rsid w:val="00C26A97"/>
    <w:rsid w:val="00C569E8"/>
    <w:rsid w:val="00C739A8"/>
    <w:rsid w:val="00C74811"/>
    <w:rsid w:val="00D064B2"/>
    <w:rsid w:val="00D30464"/>
    <w:rsid w:val="00DB131D"/>
    <w:rsid w:val="00DC41FD"/>
    <w:rsid w:val="00E610BD"/>
    <w:rsid w:val="00EA6676"/>
    <w:rsid w:val="00EC46B2"/>
    <w:rsid w:val="00F1296E"/>
    <w:rsid w:val="00F16B33"/>
    <w:rsid w:val="00F179B4"/>
    <w:rsid w:val="00F24BF5"/>
    <w:rsid w:val="00F31C9E"/>
    <w:rsid w:val="00F628B1"/>
    <w:rsid w:val="00F730FE"/>
    <w:rsid w:val="00F77106"/>
    <w:rsid w:val="00F92224"/>
    <w:rsid w:val="00F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1FA6"/>
  <w15:chartTrackingRefBased/>
  <w15:docId w15:val="{D501A900-C2DC-4D78-AB7D-EBE89165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3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67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33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2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9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F7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E2B16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315.山本　康一郎</dc:creator>
  <cp:keywords/>
  <cp:lastModifiedBy>川村 明暉</cp:lastModifiedBy>
  <cp:revision>64</cp:revision>
  <cp:lastPrinted>2023-03-30T06:41:00Z</cp:lastPrinted>
  <dcterms:created xsi:type="dcterms:W3CDTF">2020-05-04T09:51:00Z</dcterms:created>
  <dcterms:modified xsi:type="dcterms:W3CDTF">2023-03-30T06:41:00Z</dcterms:modified>
</cp:coreProperties>
</file>