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0ECD" w14:textId="77777777" w:rsidR="002442CE" w:rsidRPr="00085AC2" w:rsidRDefault="00B402D7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（様式第５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号）</w:t>
      </w:r>
    </w:p>
    <w:p w14:paraId="5646B7E5" w14:textId="77777777" w:rsidR="002442CE" w:rsidRPr="00085AC2" w:rsidRDefault="002442CE" w:rsidP="002442CE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年</w:t>
      </w:r>
      <w:r w:rsidR="00900831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月</w:t>
      </w:r>
      <w:r w:rsidR="00900831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日　　</w:t>
      </w:r>
    </w:p>
    <w:p w14:paraId="7209BBD5" w14:textId="77777777" w:rsidR="002442CE" w:rsidRPr="00085AC2" w:rsidRDefault="002442CE" w:rsidP="002442C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A77CCF1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0FE2F69" w14:textId="2253EBD6" w:rsidR="002442CE" w:rsidRPr="00085AC2" w:rsidRDefault="002C3490" w:rsidP="002442CE">
      <w:pPr>
        <w:widowControl/>
        <w:ind w:firstLineChars="200" w:firstLine="49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C3490">
        <w:rPr>
          <w:rFonts w:asciiTheme="minorEastAsia" w:eastAsiaTheme="minorEastAsia" w:hAnsiTheme="minorEastAsia" w:hint="eastAsia"/>
          <w:color w:val="000000" w:themeColor="text1"/>
          <w:szCs w:val="24"/>
        </w:rPr>
        <w:t>札幌市長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126DC4B6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8202D5F" w14:textId="77777777" w:rsidR="002442CE" w:rsidRPr="00085AC2" w:rsidRDefault="002442CE" w:rsidP="002442CE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札幌市災害時動物救護ボランティア登録</w:t>
      </w:r>
      <w:r w:rsidR="00992FDD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継続届</w:t>
      </w:r>
    </w:p>
    <w:p w14:paraId="25795248" w14:textId="77777777" w:rsidR="002442CE" w:rsidRPr="00085AC2" w:rsidRDefault="002442CE" w:rsidP="002442CE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A56538C" w14:textId="77777777" w:rsidR="002442CE" w:rsidRPr="00085AC2" w:rsidRDefault="002442CE" w:rsidP="002442CE">
      <w:pPr>
        <w:ind w:leftChars="200" w:left="494" w:firstLineChars="100" w:firstLine="24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札幌市災害時動物救護ボランティアの登録を継続</w:t>
      </w:r>
      <w:r w:rsidR="00765B3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いたしたく</w:t>
      </w:r>
      <w:r w:rsidR="001967CD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、届け出ます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14:paraId="1CCFEEF7" w14:textId="77777777" w:rsidR="002442CE" w:rsidRPr="00085AC2" w:rsidRDefault="002442CE" w:rsidP="002442CE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00F29AF" w14:textId="77777777" w:rsidR="002442CE" w:rsidRPr="00085AC2" w:rsidRDefault="002442CE" w:rsidP="002442CE">
      <w:pPr>
        <w:pStyle w:val="a7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10BF0202" w14:textId="77777777" w:rsidR="002442CE" w:rsidRPr="00085AC2" w:rsidRDefault="002442CE" w:rsidP="002442CE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ABCBBB4" w14:textId="77777777" w:rsid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１　登録番号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第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号</w:t>
      </w:r>
    </w:p>
    <w:p w14:paraId="0579ABFB" w14:textId="77777777" w:rsid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7C76984" w14:textId="77777777" w:rsidR="00085AC2" w:rsidRP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２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　　名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14:paraId="2827C2AC" w14:textId="77777777" w:rsidR="00085AC2" w:rsidRPr="00085AC2" w:rsidRDefault="00085AC2" w:rsidP="00085AC2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8641289" w14:textId="77777777" w:rsidR="00E5644F" w:rsidRPr="00085AC2" w:rsidRDefault="00085AC2" w:rsidP="002442C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３</w:t>
      </w:r>
      <w:r w:rsidR="002442C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変更事項　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あり</w:t>
      </w:r>
      <w:r w:rsidR="00250B3D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（以下をご記入ください）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□なし</w:t>
      </w:r>
      <w:r w:rsidR="00250B3D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</w:t>
      </w:r>
    </w:p>
    <w:p w14:paraId="5227C146" w14:textId="77777777" w:rsidR="002442CE" w:rsidRPr="00085AC2" w:rsidRDefault="00E5644F" w:rsidP="00B402D7">
      <w:pPr>
        <w:widowControl/>
        <w:ind w:firstLineChars="1000" w:firstLine="2471"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□氏名　□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住所　□電話番号　□</w:t>
      </w:r>
      <w:r w:rsidR="002442CE" w:rsidRPr="002C3490">
        <w:rPr>
          <w:rFonts w:asciiTheme="minorEastAsia" w:eastAsiaTheme="minorEastAsia" w:hAnsiTheme="minorEastAsia" w:cs="Segoe UI Symbol" w:hint="eastAsia"/>
          <w:color w:val="000000" w:themeColor="text1"/>
          <w:w w:val="58"/>
          <w:kern w:val="0"/>
          <w:szCs w:val="24"/>
          <w:fitText w:val="988" w:id="1907065601"/>
        </w:rPr>
        <w:t>メールアドレ</w:t>
      </w:r>
      <w:r w:rsidR="002442CE" w:rsidRPr="002C3490">
        <w:rPr>
          <w:rFonts w:asciiTheme="minorEastAsia" w:eastAsiaTheme="minorEastAsia" w:hAnsiTheme="minorEastAsia" w:cs="Segoe UI Symbol" w:hint="eastAsia"/>
          <w:color w:val="000000" w:themeColor="text1"/>
          <w:spacing w:val="16"/>
          <w:w w:val="58"/>
          <w:kern w:val="0"/>
          <w:szCs w:val="24"/>
          <w:fitText w:val="988" w:id="1907065601"/>
        </w:rPr>
        <w:t>ス</w:t>
      </w:r>
      <w:r w:rsidR="002442CE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□活動内容</w:t>
      </w:r>
    </w:p>
    <w:p w14:paraId="5A2E7A69" w14:textId="77777777" w:rsidR="00B402D7" w:rsidRDefault="00B402D7" w:rsidP="00B402D7">
      <w:pPr>
        <w:widowControl/>
        <w:ind w:firstLineChars="1000" w:firstLine="2471"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災害発生時、他の自治体へ登録情報の提供　□可　□不可</w:t>
      </w:r>
    </w:p>
    <w:p w14:paraId="441B0222" w14:textId="77777777" w:rsidR="00085AC2" w:rsidRPr="00085AC2" w:rsidRDefault="00085AC2" w:rsidP="00B402D7">
      <w:pPr>
        <w:widowControl/>
        <w:ind w:firstLineChars="1000" w:firstLine="2471"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5B2DB315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旧）　　　　　　　　　　　　　　　　　　　　　　　　　　　　</w:t>
      </w:r>
    </w:p>
    <w:p w14:paraId="033C1994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33ADFA4A" w14:textId="77777777" w:rsidR="002442CE" w:rsidRPr="00085AC2" w:rsidRDefault="002442CE" w:rsidP="002442C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新）　　　　　　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</w:t>
      </w:r>
    </w:p>
    <w:p w14:paraId="3467B337" w14:textId="77777777" w:rsidR="002442CE" w:rsidRPr="00085AC2" w:rsidRDefault="002442CE" w:rsidP="002442CE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14:paraId="5398DE0E" w14:textId="77777777" w:rsidTr="0070159F">
        <w:tc>
          <w:tcPr>
            <w:tcW w:w="8435" w:type="dxa"/>
            <w:shd w:val="clear" w:color="auto" w:fill="FFFFFF" w:themeFill="background1"/>
            <w:vAlign w:val="center"/>
          </w:tcPr>
          <w:p w14:paraId="095316A8" w14:textId="77777777" w:rsidR="002442CE" w:rsidRPr="00085AC2" w:rsidRDefault="002442CE" w:rsidP="0070159F">
            <w:pPr>
              <w:ind w:rightChars="-35" w:right="-8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変更後の活動内容</w:t>
            </w:r>
          </w:p>
        </w:tc>
      </w:tr>
      <w:tr w:rsidR="009230AA" w:rsidRPr="00085AC2" w14:paraId="03F10166" w14:textId="77777777" w:rsidTr="0070159F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14:paraId="2A8BB3AD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14:paraId="4C78BF9A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14:paraId="4F5B42EC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被災した動物等の運搬（ケージ等に入ったものに限る。）</w:t>
            </w:r>
          </w:p>
          <w:p w14:paraId="7B23389D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避難所等における被災した動物の世話及び飼育場所の清掃</w:t>
            </w:r>
          </w:p>
          <w:p w14:paraId="113FD9EC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被災により飼い主が飼育困難となった動物の一時預かり</w:t>
            </w:r>
          </w:p>
          <w:p w14:paraId="5997E203" w14:textId="77777777" w:rsidR="002442CE" w:rsidRPr="00C41951" w:rsidRDefault="002442CE" w:rsidP="00C41951">
            <w:pPr>
              <w:ind w:left="420"/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14:paraId="32C67E88" w14:textId="77777777" w:rsidR="002442CE" w:rsidRPr="00085AC2" w:rsidRDefault="002442CE" w:rsidP="0070159F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被災した動物の適正飼育等に関する飼い主へのアドバイス</w:t>
            </w:r>
          </w:p>
        </w:tc>
      </w:tr>
    </w:tbl>
    <w:p w14:paraId="4FCF5F4D" w14:textId="77777777" w:rsidR="002442CE" w:rsidRPr="00085AC2" w:rsidRDefault="002442CE" w:rsidP="002442CE">
      <w:pPr>
        <w:ind w:firstLineChars="300" w:firstLine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添付書類</w:t>
      </w:r>
    </w:p>
    <w:p w14:paraId="6187DE1E" w14:textId="77777777" w:rsidR="002442CE" w:rsidRPr="00085AC2" w:rsidRDefault="002442CE" w:rsidP="006E0B2E">
      <w:pPr>
        <w:ind w:left="741" w:hangingChars="300" w:hanging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 xml:space="preserve"> 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一時預かり場所の見取り図（</w:t>
      </w:r>
      <w:r w:rsidR="00BA3A4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新たに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実施する場合</w:t>
      </w:r>
      <w:r w:rsidR="00BA3A4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及び変更がある場合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14:paraId="34611A3D" w14:textId="77777777" w:rsidR="00D57765" w:rsidRDefault="002442CE" w:rsidP="004847C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動物に関する資格を証する書類の写し（新たに取得した場合）</w:t>
      </w:r>
    </w:p>
    <w:p w14:paraId="0C385ADF" w14:textId="77777777" w:rsidR="004847CE" w:rsidRDefault="004847CE" w:rsidP="00836A0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4847CE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F163" w14:textId="77777777" w:rsidR="00E306B8" w:rsidRDefault="00E306B8" w:rsidP="00BA3B3C">
      <w:r>
        <w:separator/>
      </w:r>
    </w:p>
  </w:endnote>
  <w:endnote w:type="continuationSeparator" w:id="0">
    <w:p w14:paraId="15DCF819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E624" w14:textId="77777777" w:rsidR="00E306B8" w:rsidRDefault="00E306B8" w:rsidP="00BA3B3C">
      <w:r>
        <w:separator/>
      </w:r>
    </w:p>
  </w:footnote>
  <w:footnote w:type="continuationSeparator" w:id="0">
    <w:p w14:paraId="58B7126B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30B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840264573">
    <w:abstractNumId w:val="13"/>
  </w:num>
  <w:num w:numId="2" w16cid:durableId="1093667744">
    <w:abstractNumId w:val="3"/>
  </w:num>
  <w:num w:numId="3" w16cid:durableId="649213202">
    <w:abstractNumId w:val="9"/>
  </w:num>
  <w:num w:numId="4" w16cid:durableId="1832526346">
    <w:abstractNumId w:val="12"/>
  </w:num>
  <w:num w:numId="5" w16cid:durableId="1433360561">
    <w:abstractNumId w:val="5"/>
  </w:num>
  <w:num w:numId="6" w16cid:durableId="1622035383">
    <w:abstractNumId w:val="15"/>
  </w:num>
  <w:num w:numId="7" w16cid:durableId="1598827035">
    <w:abstractNumId w:val="8"/>
  </w:num>
  <w:num w:numId="8" w16cid:durableId="1005092141">
    <w:abstractNumId w:val="1"/>
  </w:num>
  <w:num w:numId="9" w16cid:durableId="1013267249">
    <w:abstractNumId w:val="11"/>
  </w:num>
  <w:num w:numId="10" w16cid:durableId="1202859472">
    <w:abstractNumId w:val="7"/>
  </w:num>
  <w:num w:numId="11" w16cid:durableId="1640718869">
    <w:abstractNumId w:val="10"/>
  </w:num>
  <w:num w:numId="12" w16cid:durableId="1490251065">
    <w:abstractNumId w:val="4"/>
  </w:num>
  <w:num w:numId="13" w16cid:durableId="1358777437">
    <w:abstractNumId w:val="0"/>
  </w:num>
  <w:num w:numId="14" w16cid:durableId="525874460">
    <w:abstractNumId w:val="2"/>
  </w:num>
  <w:num w:numId="15" w16cid:durableId="1438210074">
    <w:abstractNumId w:val="6"/>
  </w:num>
  <w:num w:numId="16" w16cid:durableId="556207504">
    <w:abstractNumId w:val="16"/>
  </w:num>
  <w:num w:numId="17" w16cid:durableId="21090394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349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6A06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985F6C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35943-0788-4C38-B401-D339692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79</cp:revision>
  <cp:lastPrinted>2018-12-28T06:44:00Z</cp:lastPrinted>
  <dcterms:created xsi:type="dcterms:W3CDTF">2017-11-17T05:13:00Z</dcterms:created>
  <dcterms:modified xsi:type="dcterms:W3CDTF">2024-04-10T01:56:00Z</dcterms:modified>
</cp:coreProperties>
</file>